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EB2AF" w14:textId="716168A2" w:rsidR="00E06A7C" w:rsidRPr="008361D7" w:rsidRDefault="00BE65AA" w:rsidP="00D64935">
      <w:pPr>
        <w:ind w:rightChars="-130" w:right="-312"/>
        <w:jc w:val="center"/>
        <w:rPr>
          <w:rFonts w:ascii="標楷體" w:eastAsia="標楷體" w:hAnsi="標楷體" w:cs="雅痞-繁"/>
          <w:sz w:val="40"/>
          <w:szCs w:val="40"/>
        </w:rPr>
      </w:pPr>
      <w:r w:rsidRPr="008361D7">
        <w:rPr>
          <w:rFonts w:ascii="標楷體" w:eastAsia="標楷體" w:hAnsi="標楷體" w:cs="雅痞-繁" w:hint="eastAsia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1C16724E" wp14:editId="69E8E872">
            <wp:simplePos x="0" y="0"/>
            <wp:positionH relativeFrom="column">
              <wp:posOffset>1505585</wp:posOffset>
            </wp:positionH>
            <wp:positionV relativeFrom="paragraph">
              <wp:posOffset>-115570</wp:posOffset>
            </wp:positionV>
            <wp:extent cx="374015" cy="431800"/>
            <wp:effectExtent l="76200" t="76200" r="45085" b="82550"/>
            <wp:wrapNone/>
            <wp:docPr id="3" name="圖片 2">
              <a:extLst xmlns:a="http://schemas.openxmlformats.org/drawingml/2006/main">
                <a:ext uri="{FF2B5EF4-FFF2-40B4-BE49-F238E27FC236}">
                  <a16:creationId xmlns:a16="http://schemas.microsoft.com/office/drawing/2014/main" id="{B0AA73D0-8CB5-CCD3-67E4-EB3E9B09AE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>
                      <a:extLst>
                        <a:ext uri="{FF2B5EF4-FFF2-40B4-BE49-F238E27FC236}">
                          <a16:creationId xmlns:a16="http://schemas.microsoft.com/office/drawing/2014/main" id="{B0AA73D0-8CB5-CCD3-67E4-EB3E9B09AE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4" t="18195" r="34035" b="51266"/>
                    <a:stretch/>
                  </pic:blipFill>
                  <pic:spPr>
                    <a:xfrm rot="19708042">
                      <a:off x="0" y="0"/>
                      <a:ext cx="37401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39C" w:rsidRPr="008361D7">
        <w:rPr>
          <w:rFonts w:ascii="標楷體" w:eastAsia="標楷體" w:hAnsi="標楷體" w:cs="蘋方-簡" w:hint="eastAsia"/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8562F22" wp14:editId="40F7F308">
            <wp:simplePos x="0" y="0"/>
            <wp:positionH relativeFrom="column">
              <wp:posOffset>5883358</wp:posOffset>
            </wp:positionH>
            <wp:positionV relativeFrom="paragraph">
              <wp:posOffset>-111485</wp:posOffset>
            </wp:positionV>
            <wp:extent cx="815009" cy="815009"/>
            <wp:effectExtent l="0" t="0" r="4445" b="4445"/>
            <wp:wrapNone/>
            <wp:docPr id="1" name="圖片 1" descr="C:\Users\USER\AppData\Local\Microsoft\Windows\INetCache\Content.MSO\51E586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51E586D4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98" cy="81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360" w:rsidRPr="008361D7">
        <w:rPr>
          <w:rFonts w:ascii="標楷體" w:eastAsia="標楷體" w:hAnsi="標楷體" w:cs="雅痞-繁" w:hint="eastAsia"/>
          <w:sz w:val="40"/>
          <w:szCs w:val="40"/>
        </w:rPr>
        <w:t>上</w:t>
      </w:r>
      <w:r>
        <w:rPr>
          <w:rFonts w:ascii="標楷體" w:eastAsia="標楷體" w:hAnsi="標楷體" w:cs="雅痞-繁" w:hint="eastAsia"/>
          <w:sz w:val="40"/>
          <w:szCs w:val="40"/>
        </w:rPr>
        <w:t>幼</w:t>
      </w:r>
      <w:proofErr w:type="gramStart"/>
      <w:r>
        <w:rPr>
          <w:rFonts w:ascii="標楷體" w:eastAsia="標楷體" w:hAnsi="標楷體" w:cs="雅痞-繁" w:hint="eastAsia"/>
          <w:sz w:val="40"/>
          <w:szCs w:val="40"/>
        </w:rPr>
        <w:t>幼</w:t>
      </w:r>
      <w:proofErr w:type="gramEnd"/>
      <w:r w:rsidR="00E10360" w:rsidRPr="008361D7">
        <w:rPr>
          <w:rFonts w:ascii="標楷體" w:eastAsia="標楷體" w:hAnsi="標楷體" w:cs="雅痞-繁" w:hint="eastAsia"/>
          <w:sz w:val="40"/>
          <w:szCs w:val="40"/>
        </w:rPr>
        <w:t>班前</w:t>
      </w:r>
      <w:r w:rsidR="0040454C" w:rsidRPr="008361D7">
        <w:rPr>
          <w:rFonts w:ascii="標楷體" w:eastAsia="標楷體" w:hAnsi="標楷體" w:cs="雅痞-繁" w:hint="eastAsia"/>
          <w:sz w:val="40"/>
          <w:szCs w:val="40"/>
        </w:rPr>
        <w:t>，孩子會了嗎</w:t>
      </w:r>
      <w:r w:rsidR="00E10360" w:rsidRPr="008361D7">
        <w:rPr>
          <w:rFonts w:ascii="標楷體" w:eastAsia="標楷體" w:hAnsi="標楷體" w:cs="雅痞-繁" w:hint="eastAsia"/>
          <w:sz w:val="40"/>
          <w:szCs w:val="40"/>
        </w:rPr>
        <w:t>？</w:t>
      </w:r>
    </w:p>
    <w:p w14:paraId="718B4F22" w14:textId="384B29F7" w:rsidR="00BA0FAB" w:rsidRPr="008361D7" w:rsidRDefault="00BA0FAB" w:rsidP="00D9439C">
      <w:pPr>
        <w:autoSpaceDE w:val="0"/>
        <w:autoSpaceDN w:val="0"/>
        <w:adjustRightInd w:val="0"/>
        <w:spacing w:beforeLines="50" w:before="120"/>
        <w:rPr>
          <w:rFonts w:ascii="標楷體" w:eastAsia="標楷體" w:hAnsi="標楷體" w:cs="YuppyTC-Regular"/>
          <w:sz w:val="22"/>
          <w:szCs w:val="22"/>
        </w:rPr>
      </w:pPr>
      <w:r w:rsidRPr="008361D7">
        <w:rPr>
          <w:rFonts w:ascii="標楷體" w:eastAsia="標楷體" w:hAnsi="標楷體" w:cs="YuppyTC-Regular" w:hint="eastAsia"/>
          <w:sz w:val="22"/>
          <w:szCs w:val="22"/>
        </w:rPr>
        <w:t>親愛的家長</w:t>
      </w:r>
      <w:r w:rsidR="00D64935" w:rsidRPr="008361D7">
        <w:rPr>
          <w:rFonts w:ascii="標楷體" w:eastAsia="標楷體" w:hAnsi="標楷體" w:cs="YuppyTC-Regular" w:hint="eastAsia"/>
          <w:sz w:val="22"/>
          <w:szCs w:val="22"/>
        </w:rPr>
        <w:t>您好</w:t>
      </w:r>
      <w:r w:rsidRPr="008361D7">
        <w:rPr>
          <w:rFonts w:ascii="標楷體" w:eastAsia="標楷體" w:hAnsi="標楷體" w:cs="YuppyTC-Regular" w:hint="eastAsia"/>
          <w:sz w:val="22"/>
          <w:szCs w:val="22"/>
        </w:rPr>
        <w:t>：</w:t>
      </w:r>
    </w:p>
    <w:p w14:paraId="0867BD79" w14:textId="483C09FA" w:rsidR="00BA0FAB" w:rsidRPr="008361D7" w:rsidRDefault="00D64935" w:rsidP="008361D7">
      <w:pPr>
        <w:autoSpaceDE w:val="0"/>
        <w:autoSpaceDN w:val="0"/>
        <w:adjustRightInd w:val="0"/>
        <w:rPr>
          <w:rFonts w:ascii="標楷體" w:eastAsia="標楷體" w:hAnsi="標楷體" w:cs="YuppyTC-Regular"/>
          <w:sz w:val="22"/>
          <w:szCs w:val="22"/>
        </w:rPr>
      </w:pPr>
      <w:r w:rsidRPr="008361D7">
        <w:rPr>
          <w:rFonts w:ascii="標楷體" w:eastAsia="標楷體" w:hAnsi="標楷體" w:cs="微軟正黑體" w:hint="eastAsia"/>
          <w:sz w:val="22"/>
          <w:szCs w:val="22"/>
        </w:rPr>
        <w:t xml:space="preserve">　　</w:t>
      </w:r>
      <w:r w:rsidR="00BE65AA">
        <w:rPr>
          <w:rFonts w:ascii="標楷體" w:eastAsia="標楷體" w:hAnsi="標楷體" w:cs="YuppyTC-Regular" w:hint="eastAsia"/>
          <w:sz w:val="22"/>
          <w:szCs w:val="22"/>
        </w:rPr>
        <w:t>小孩即將上幼</w:t>
      </w:r>
      <w:proofErr w:type="gramStart"/>
      <w:r w:rsidR="00BE65AA">
        <w:rPr>
          <w:rFonts w:ascii="標楷體" w:eastAsia="標楷體" w:hAnsi="標楷體" w:cs="YuppyTC-Regular" w:hint="eastAsia"/>
          <w:sz w:val="22"/>
          <w:szCs w:val="22"/>
        </w:rPr>
        <w:t>幼班了</w:t>
      </w:r>
      <w:proofErr w:type="gramEnd"/>
      <w:r w:rsidR="00BE65AA">
        <w:rPr>
          <w:rFonts w:ascii="標楷體" w:eastAsia="標楷體" w:hAnsi="標楷體" w:cs="YuppyTC-Regular" w:hint="eastAsia"/>
          <w:sz w:val="22"/>
          <w:szCs w:val="22"/>
        </w:rPr>
        <w:t>，相信很多爸爸媽媽是既期待又擔心小孩是否準備好上學</w:t>
      </w:r>
      <w:r w:rsidR="00BA0FAB" w:rsidRPr="008361D7">
        <w:rPr>
          <w:rFonts w:ascii="MS Gothic" w:eastAsia="MS Gothic" w:hAnsi="MS Gothic" w:cs="MS Gothic" w:hint="eastAsia"/>
          <w:sz w:val="22"/>
          <w:szCs w:val="22"/>
        </w:rPr>
        <w:t>⋯</w:t>
      </w:r>
    </w:p>
    <w:p w14:paraId="038A5755" w14:textId="7DDA7C65" w:rsidR="00574F17" w:rsidRDefault="00D64935" w:rsidP="008361D7">
      <w:pPr>
        <w:autoSpaceDE w:val="0"/>
        <w:autoSpaceDN w:val="0"/>
        <w:adjustRightInd w:val="0"/>
        <w:spacing w:afterLines="50" w:after="120"/>
        <w:rPr>
          <w:rFonts w:ascii="標楷體" w:eastAsia="標楷體" w:hAnsi="標楷體" w:cs="YuppyTC-Regular"/>
          <w:sz w:val="22"/>
          <w:szCs w:val="22"/>
        </w:rPr>
      </w:pPr>
      <w:r w:rsidRPr="008361D7">
        <w:rPr>
          <w:rFonts w:ascii="標楷體" w:eastAsia="標楷體" w:hAnsi="標楷體" w:cs="微軟正黑體" w:hint="eastAsia"/>
          <w:sz w:val="22"/>
          <w:szCs w:val="22"/>
        </w:rPr>
        <w:t xml:space="preserve">　　</w:t>
      </w:r>
      <w:r w:rsidRPr="008361D7">
        <w:rPr>
          <w:rFonts w:ascii="標楷體" w:eastAsia="標楷體" w:hAnsi="標楷體" w:cs="YuppyTC-Regular" w:hint="eastAsia"/>
          <w:sz w:val="22"/>
          <w:szCs w:val="22"/>
        </w:rPr>
        <w:t>以下表格參考教育部「我家孩子要上學了-入幼兒園親職易讀手冊」</w:t>
      </w:r>
      <w:r w:rsidR="008361D7" w:rsidRPr="008361D7">
        <w:rPr>
          <w:rFonts w:ascii="標楷體" w:eastAsia="標楷體" w:hAnsi="標楷體" w:cs="YuppyTC-Regular" w:hint="eastAsia"/>
          <w:sz w:val="22"/>
          <w:szCs w:val="22"/>
        </w:rPr>
        <w:t>（右</w:t>
      </w:r>
      <w:r w:rsidR="00D9439C">
        <w:rPr>
          <w:rFonts w:ascii="標楷體" w:eastAsia="標楷體" w:hAnsi="標楷體" w:cs="YuppyTC-Regular" w:hint="eastAsia"/>
          <w:sz w:val="22"/>
          <w:szCs w:val="22"/>
        </w:rPr>
        <w:t>上方</w:t>
      </w:r>
      <w:r w:rsidR="008361D7" w:rsidRPr="008361D7">
        <w:rPr>
          <w:rFonts w:ascii="標楷體" w:eastAsia="標楷體" w:hAnsi="標楷體" w:cs="YuppyTC-Regular" w:hint="eastAsia"/>
          <w:sz w:val="22"/>
          <w:szCs w:val="22"/>
        </w:rPr>
        <w:t>Q</w:t>
      </w:r>
      <w:r w:rsidR="008361D7" w:rsidRPr="008361D7">
        <w:rPr>
          <w:rFonts w:ascii="標楷體" w:eastAsia="標楷體" w:hAnsi="標楷體" w:cs="YuppyTC-Regular"/>
          <w:sz w:val="22"/>
          <w:szCs w:val="22"/>
        </w:rPr>
        <w:t>R-code</w:t>
      </w:r>
      <w:r w:rsidR="008361D7" w:rsidRPr="008361D7">
        <w:rPr>
          <w:rFonts w:ascii="標楷體" w:eastAsia="標楷體" w:hAnsi="標楷體" w:cs="YuppyTC-Regular" w:hint="eastAsia"/>
          <w:sz w:val="22"/>
          <w:szCs w:val="22"/>
        </w:rPr>
        <w:t>即為線上閱讀連結）</w:t>
      </w:r>
      <w:r w:rsidRPr="008361D7">
        <w:rPr>
          <w:rFonts w:ascii="標楷體" w:eastAsia="標楷體" w:hAnsi="標楷體" w:cs="YuppyTC-Regular" w:hint="eastAsia"/>
          <w:sz w:val="22"/>
          <w:szCs w:val="22"/>
        </w:rPr>
        <w:t>及邱子玲職能治療師「兒童發展-盤點幼兒園生存技能」</w:t>
      </w:r>
      <w:r w:rsidR="00356ED9" w:rsidRPr="00C83E3F">
        <w:rPr>
          <w:rFonts w:ascii="標楷體" w:eastAsia="標楷體" w:hAnsi="標楷體" w:cs="YuppyTC-Regular" w:hint="eastAsia"/>
          <w:sz w:val="22"/>
          <w:szCs w:val="22"/>
        </w:rPr>
        <w:t>、「嬰幼兒發展里程碑」</w:t>
      </w:r>
      <w:r w:rsidRPr="00C83E3F">
        <w:rPr>
          <w:rFonts w:ascii="標楷體" w:eastAsia="標楷體" w:hAnsi="標楷體" w:cs="YuppyTC-Regular" w:hint="eastAsia"/>
          <w:sz w:val="22"/>
          <w:szCs w:val="22"/>
        </w:rPr>
        <w:t>之內容設計，</w:t>
      </w:r>
      <w:r w:rsidR="00BE65AA" w:rsidRPr="00C83E3F">
        <w:rPr>
          <w:rFonts w:ascii="標楷體" w:eastAsia="標楷體" w:hAnsi="標楷體" w:cs="YuppyTC-Regular" w:hint="eastAsia"/>
          <w:sz w:val="22"/>
          <w:szCs w:val="22"/>
        </w:rPr>
        <w:t>填寫這份表格可以協助家長了解上幼</w:t>
      </w:r>
      <w:proofErr w:type="gramStart"/>
      <w:r w:rsidR="00BE65AA" w:rsidRPr="00C83E3F">
        <w:rPr>
          <w:rFonts w:ascii="標楷體" w:eastAsia="標楷體" w:hAnsi="標楷體" w:cs="YuppyTC-Regular" w:hint="eastAsia"/>
          <w:sz w:val="22"/>
          <w:szCs w:val="22"/>
        </w:rPr>
        <w:t>幼</w:t>
      </w:r>
      <w:proofErr w:type="gramEnd"/>
      <w:r w:rsidR="00F86958" w:rsidRPr="00C83E3F">
        <w:rPr>
          <w:rFonts w:ascii="標楷體" w:eastAsia="標楷體" w:hAnsi="標楷體" w:cs="YuppyTC-Regular" w:hint="eastAsia"/>
          <w:sz w:val="22"/>
          <w:szCs w:val="22"/>
        </w:rPr>
        <w:t>班前孩子需要具備什麼樣的能力，也可以趁暑假的時間陪</w:t>
      </w:r>
      <w:r w:rsidR="00F86958" w:rsidRPr="00F86958">
        <w:rPr>
          <w:rFonts w:ascii="標楷體" w:eastAsia="標楷體" w:hAnsi="標楷體" w:cs="YuppyTC-Regular" w:hint="eastAsia"/>
          <w:sz w:val="22"/>
          <w:szCs w:val="22"/>
        </w:rPr>
        <w:t>伴孩子一起練習，幫助小孩更加熟練。當孩子具備以下能力進入幼兒園時，將可大幅度降低孩子在生活自理及學習時的挫折感，幫助孩子提升自信，更快地融入學校生活</w:t>
      </w:r>
      <w:proofErr w:type="gramStart"/>
      <w:r w:rsidR="00F86958" w:rsidRPr="00F86958">
        <w:rPr>
          <w:rFonts w:ascii="標楷體" w:eastAsia="標楷體" w:hAnsi="標楷體" w:cs="YuppyTC-Regular" w:hint="eastAsia"/>
          <w:sz w:val="22"/>
          <w:szCs w:val="22"/>
        </w:rPr>
        <w:t>唷</w:t>
      </w:r>
      <w:proofErr w:type="gramEnd"/>
      <w:r w:rsidR="00F86958" w:rsidRPr="00F86958">
        <w:rPr>
          <w:rFonts w:ascii="標楷體" w:eastAsia="標楷體" w:hAnsi="標楷體" w:cs="YuppyTC-Regular" w:hint="eastAsia"/>
          <w:sz w:val="22"/>
          <w:szCs w:val="22"/>
        </w:rPr>
        <w:t>！</w:t>
      </w:r>
    </w:p>
    <w:p w14:paraId="41E31891" w14:textId="77777777" w:rsidR="00F152C7" w:rsidRDefault="00F152C7" w:rsidP="008361D7">
      <w:pPr>
        <w:autoSpaceDE w:val="0"/>
        <w:autoSpaceDN w:val="0"/>
        <w:adjustRightInd w:val="0"/>
        <w:spacing w:afterLines="50" w:after="120"/>
        <w:rPr>
          <w:rFonts w:ascii="標楷體" w:eastAsia="標楷體" w:hAnsi="標楷體" w:cs="YuppyTC-Regular"/>
          <w:sz w:val="22"/>
          <w:szCs w:val="22"/>
        </w:rPr>
      </w:pPr>
    </w:p>
    <w:p w14:paraId="7F51429F" w14:textId="6F498F3C" w:rsidR="00D9439C" w:rsidRPr="00D9439C" w:rsidRDefault="00C63B56" w:rsidP="00F86958">
      <w:pPr>
        <w:spacing w:beforeLines="50" w:before="120" w:line="360" w:lineRule="auto"/>
        <w:ind w:leftChars="-59" w:left="-142" w:rightChars="-130" w:right="-312"/>
        <w:rPr>
          <w:rFonts w:ascii="標楷體" w:eastAsia="標楷體" w:hAnsi="標楷體" w:cs="雅痞-繁"/>
          <w:sz w:val="40"/>
          <w:szCs w:val="40"/>
        </w:rPr>
      </w:pPr>
      <w:r w:rsidRPr="00170320">
        <w:rPr>
          <w:rFonts w:ascii="MS Gothic" w:eastAsia="MS Gothic" w:hAnsi="MS Gothic" w:cs="MS Gothic" w:hint="eastAsia"/>
          <w:color w:val="FF0000"/>
          <w:sz w:val="28"/>
        </w:rPr>
        <w:t>❤</w:t>
      </w:r>
      <w:r w:rsidR="00170320">
        <w:rPr>
          <w:rFonts w:asciiTheme="minorEastAsia" w:hAnsiTheme="minorEastAsia" w:cs="MS Gothic" w:hint="eastAsia"/>
          <w:color w:val="FF0000"/>
          <w:sz w:val="28"/>
        </w:rPr>
        <w:t xml:space="preserve"> 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</w:rPr>
        <w:t>幼兒姓名：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  <w:u w:val="single"/>
        </w:rPr>
        <w:t xml:space="preserve">         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</w:rPr>
        <w:t>性別：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  <w:u w:val="single"/>
        </w:rPr>
        <w:t xml:space="preserve">     　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</w:rPr>
        <w:t>生日：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  <w:u w:val="single"/>
        </w:rPr>
        <w:t xml:space="preserve">           </w:t>
      </w:r>
      <w:r w:rsidR="00D9439C" w:rsidRPr="008361D7">
        <w:rPr>
          <w:rFonts w:ascii="標楷體" w:eastAsia="標楷體" w:hAnsi="標楷體" w:cs="微軟正黑體" w:hint="eastAsia"/>
          <w:sz w:val="26"/>
          <w:szCs w:val="26"/>
        </w:rPr>
        <w:t>填表人（與幼兒關係）：</w:t>
      </w:r>
      <w:proofErr w:type="gramStart"/>
      <w:r w:rsidR="00D9439C" w:rsidRPr="008361D7">
        <w:rPr>
          <w:rFonts w:ascii="標楷體" w:eastAsia="標楷體" w:hAnsi="標楷體" w:cs="微軟正黑體" w:hint="eastAsia"/>
          <w:sz w:val="26"/>
          <w:szCs w:val="26"/>
        </w:rPr>
        <w:t>＿</w:t>
      </w:r>
      <w:proofErr w:type="gramEnd"/>
      <w:r w:rsidR="00D9439C" w:rsidRPr="008361D7">
        <w:rPr>
          <w:rFonts w:ascii="標楷體" w:eastAsia="標楷體" w:hAnsi="標楷體" w:cs="微軟正黑體" w:hint="eastAsia"/>
          <w:sz w:val="26"/>
          <w:szCs w:val="26"/>
        </w:rPr>
        <w:t>＿＿＿</w:t>
      </w:r>
      <w:r w:rsidRPr="008361D7">
        <w:rPr>
          <w:rFonts w:ascii="標楷體" w:eastAsia="標楷體" w:hAnsi="標楷體" w:cs="微軟正黑體" w:hint="eastAsia"/>
          <w:sz w:val="26"/>
          <w:szCs w:val="26"/>
        </w:rPr>
        <w:t>＿</w:t>
      </w:r>
    </w:p>
    <w:tbl>
      <w:tblPr>
        <w:tblStyle w:val="a5"/>
        <w:tblW w:w="11270" w:type="dxa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7"/>
        <w:gridCol w:w="8222"/>
        <w:gridCol w:w="837"/>
        <w:gridCol w:w="837"/>
        <w:gridCol w:w="837"/>
      </w:tblGrid>
      <w:tr w:rsidR="00FA1CFC" w:rsidRPr="008361D7" w14:paraId="302373F1" w14:textId="77777777" w:rsidTr="00B73A84">
        <w:trPr>
          <w:trHeight w:val="397"/>
          <w:jc w:val="center"/>
        </w:trPr>
        <w:tc>
          <w:tcPr>
            <w:tcW w:w="5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69C56" w14:textId="60B6EADC" w:rsidR="00B73A84" w:rsidRPr="008361D7" w:rsidRDefault="001A71D0" w:rsidP="008361D7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類</w:t>
            </w:r>
          </w:p>
          <w:p w14:paraId="2442999A" w14:textId="555E13B3" w:rsidR="00FA1CFC" w:rsidRPr="008361D7" w:rsidRDefault="001A71D0" w:rsidP="00443925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別</w:t>
            </w:r>
          </w:p>
        </w:tc>
        <w:tc>
          <w:tcPr>
            <w:tcW w:w="8222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B5EAC" w14:textId="77777777" w:rsidR="00FA1CFC" w:rsidRPr="008361D7" w:rsidRDefault="001A71D0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項目</w:t>
            </w:r>
          </w:p>
        </w:tc>
        <w:tc>
          <w:tcPr>
            <w:tcW w:w="8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BA908" w14:textId="77777777" w:rsidR="00FA1CFC" w:rsidRPr="008361D7" w:rsidRDefault="001A71D0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獨自完成</w:t>
            </w:r>
          </w:p>
        </w:tc>
        <w:tc>
          <w:tcPr>
            <w:tcW w:w="8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04264" w14:textId="77777777" w:rsidR="00FA1CFC" w:rsidRPr="008361D7" w:rsidRDefault="001A71D0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需要協助完成</w:t>
            </w:r>
          </w:p>
        </w:tc>
        <w:tc>
          <w:tcPr>
            <w:tcW w:w="8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FCFCB" w14:textId="00B2532E" w:rsidR="00FA1CFC" w:rsidRPr="008361D7" w:rsidRDefault="00757E0E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還需</w:t>
            </w:r>
            <w:r w:rsidR="001A71D0" w:rsidRPr="008361D7">
              <w:rPr>
                <w:rFonts w:ascii="標楷體" w:eastAsia="標楷體" w:hAnsi="標楷體" w:cs="微軟正黑體" w:hint="eastAsia"/>
              </w:rPr>
              <w:t>練習</w:t>
            </w:r>
          </w:p>
        </w:tc>
      </w:tr>
      <w:tr w:rsidR="002B3C34" w:rsidRPr="008361D7" w14:paraId="642EDA81" w14:textId="77777777" w:rsidTr="00C83E3F">
        <w:trPr>
          <w:trHeight w:val="291"/>
          <w:jc w:val="center"/>
        </w:trPr>
        <w:tc>
          <w:tcPr>
            <w:tcW w:w="537" w:type="dxa"/>
            <w:vMerge w:val="restart"/>
            <w:tcBorders>
              <w:top w:val="single" w:sz="2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3AC2E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一</w:t>
            </w:r>
          </w:p>
          <w:p w14:paraId="0291536E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4E90B937" w14:textId="77777777" w:rsidR="002B3C34" w:rsidRPr="008361D7" w:rsidRDefault="002B3C34" w:rsidP="00050823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獨</w:t>
            </w:r>
          </w:p>
          <w:p w14:paraId="0599F24A" w14:textId="1DE352F6" w:rsidR="002B3C34" w:rsidRPr="008361D7" w:rsidRDefault="002B3C34" w:rsidP="00050823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立</w:t>
            </w:r>
          </w:p>
        </w:tc>
        <w:tc>
          <w:tcPr>
            <w:tcW w:w="8222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0A2AC" w14:textId="29564C42" w:rsidR="002B3C34" w:rsidRPr="008361D7" w:rsidRDefault="002B3C34" w:rsidP="009A1E5C">
            <w:pPr>
              <w:pStyle w:val="a6"/>
              <w:numPr>
                <w:ilvl w:val="0"/>
                <w:numId w:val="2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能夠坐在位置上</w:t>
            </w:r>
            <w:r w:rsidR="009A1E5C">
              <w:rPr>
                <w:rFonts w:ascii="標楷體" w:eastAsia="標楷體" w:hAnsi="標楷體" w:cs="微軟正黑體" w:hint="eastAsia"/>
              </w:rPr>
              <w:t>，並注視說話或</w:t>
            </w:r>
            <w:r w:rsidRPr="008361D7">
              <w:rPr>
                <w:rFonts w:ascii="標楷體" w:eastAsia="標楷體" w:hAnsi="標楷體" w:cs="微軟正黑體" w:hint="eastAsia"/>
              </w:rPr>
              <w:t>說故事的人</w:t>
            </w:r>
            <w:r w:rsidR="00C83E3F" w:rsidRPr="00C83E3F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D9D9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47710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87149" w14:textId="7B5C729F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6AE0A6EB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170A9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BEF85" w14:textId="5BE03FB3" w:rsidR="002B3C34" w:rsidRPr="008361D7" w:rsidRDefault="002B3C34" w:rsidP="009A1E5C">
            <w:pPr>
              <w:pStyle w:val="a6"/>
              <w:numPr>
                <w:ilvl w:val="0"/>
                <w:numId w:val="2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能夠自己玩玩具一小段時間（不需大人陪玩</w:t>
            </w:r>
            <w:r w:rsidR="009A1E5C">
              <w:rPr>
                <w:rFonts w:ascii="標楷體" w:eastAsia="標楷體" w:hAnsi="標楷體" w:cs="微軟正黑體" w:hint="eastAsia"/>
              </w:rPr>
              <w:t>5</w:t>
            </w:r>
            <w:r w:rsidR="009A1E5C">
              <w:rPr>
                <w:rFonts w:ascii="標楷體" w:eastAsia="標楷體" w:hAnsi="標楷體" w:cs="微軟正黑體"/>
              </w:rPr>
              <w:t>-</w:t>
            </w:r>
            <w:r w:rsidR="009A1E5C">
              <w:rPr>
                <w:rFonts w:ascii="標楷體" w:eastAsia="標楷體" w:hAnsi="標楷體" w:cs="微軟正黑體" w:hint="eastAsia"/>
              </w:rPr>
              <w:t>10</w:t>
            </w:r>
            <w:r w:rsidRPr="008361D7">
              <w:rPr>
                <w:rFonts w:ascii="標楷體" w:eastAsia="標楷體" w:hAnsi="標楷體" w:cs="微軟正黑體" w:hint="eastAsia"/>
              </w:rPr>
              <w:t>分鐘）。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078FD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1E5A2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64924" w14:textId="314FBD09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3E4E75CA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07218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5CBC6" w14:textId="709148AC" w:rsidR="002B3C34" w:rsidRPr="008361D7" w:rsidRDefault="002B3C34" w:rsidP="009A1E5C">
            <w:pPr>
              <w:pStyle w:val="a6"/>
              <w:numPr>
                <w:ilvl w:val="0"/>
                <w:numId w:val="2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bookmarkStart w:id="0" w:name="_gjdgxs" w:colFirst="0" w:colLast="0"/>
            <w:bookmarkEnd w:id="0"/>
            <w:r w:rsidRPr="008361D7">
              <w:rPr>
                <w:rFonts w:ascii="標楷體" w:eastAsia="標楷體" w:hAnsi="標楷體" w:cs="微軟正黑體" w:hint="eastAsia"/>
              </w:rPr>
              <w:t>可以等待</w:t>
            </w:r>
            <w:r w:rsidR="009A1E5C">
              <w:rPr>
                <w:rFonts w:ascii="標楷體" w:eastAsia="標楷體" w:hAnsi="標楷體" w:cs="微軟正黑體" w:hint="eastAsia"/>
              </w:rPr>
              <w:t>約2</w:t>
            </w:r>
            <w:r w:rsidR="009A1E5C">
              <w:rPr>
                <w:rFonts w:ascii="標楷體" w:eastAsia="標楷體" w:hAnsi="標楷體" w:cs="微軟正黑體"/>
              </w:rPr>
              <w:t>~3</w:t>
            </w:r>
            <w:r w:rsidR="009A1E5C">
              <w:rPr>
                <w:rFonts w:ascii="標楷體" w:eastAsia="標楷體" w:hAnsi="標楷體" w:cs="微軟正黑體" w:hint="eastAsia"/>
              </w:rPr>
              <w:t>分鐘</w:t>
            </w:r>
            <w:r w:rsidRPr="008361D7">
              <w:rPr>
                <w:rFonts w:ascii="標楷體" w:eastAsia="標楷體" w:hAnsi="標楷體" w:cs="微軟正黑體" w:hint="eastAsia"/>
              </w:rPr>
              <w:t>（在大人忙碌時不會一直重複呼叫，能夠等待）。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7489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A8A4A5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114F9" w14:textId="094B3161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72BEE0E6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D9D7A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F47DB" w14:textId="21A88484" w:rsidR="002B3C34" w:rsidRPr="008361D7" w:rsidRDefault="002B3C34" w:rsidP="0006477A">
            <w:pPr>
              <w:pStyle w:val="a6"/>
              <w:numPr>
                <w:ilvl w:val="0"/>
                <w:numId w:val="2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能自行單</w:t>
            </w:r>
            <w:proofErr w:type="gramStart"/>
            <w:r w:rsidRPr="008361D7">
              <w:rPr>
                <w:rFonts w:ascii="標楷體" w:eastAsia="標楷體" w:hAnsi="標楷體" w:cs="微軟正黑體" w:hint="eastAsia"/>
              </w:rPr>
              <w:t>手扶物</w:t>
            </w:r>
            <w:proofErr w:type="gramEnd"/>
            <w:r w:rsidR="0006477A">
              <w:rPr>
                <w:rFonts w:ascii="標楷體" w:eastAsia="標楷體" w:hAnsi="標楷體" w:cs="微軟正黑體" w:hint="eastAsia"/>
              </w:rPr>
              <w:t>、</w:t>
            </w:r>
            <w:r w:rsidR="0006477A" w:rsidRPr="00C83E3F">
              <w:rPr>
                <w:rFonts w:ascii="標楷體" w:eastAsia="標楷體" w:hAnsi="標楷體" w:cs="微軟正黑體" w:hint="eastAsia"/>
              </w:rPr>
              <w:t>欄杆</w:t>
            </w:r>
            <w:r w:rsidRPr="00C83E3F">
              <w:rPr>
                <w:rFonts w:ascii="標楷體" w:eastAsia="標楷體" w:hAnsi="標楷體" w:cs="微軟正黑體" w:hint="eastAsia"/>
              </w:rPr>
              <w:t>上下</w:t>
            </w:r>
            <w:r w:rsidRPr="008361D7">
              <w:rPr>
                <w:rFonts w:ascii="標楷體" w:eastAsia="標楷體" w:hAnsi="標楷體" w:cs="微軟正黑體" w:hint="eastAsia"/>
              </w:rPr>
              <w:t>樓梯。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D48430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FE0E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C4ECD7" w14:textId="572B46C8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030C9F9E" w14:textId="77777777" w:rsidTr="00B73A84">
        <w:trPr>
          <w:trHeight w:val="397"/>
          <w:jc w:val="center"/>
        </w:trPr>
        <w:tc>
          <w:tcPr>
            <w:tcW w:w="537" w:type="dxa"/>
            <w:vMerge/>
            <w:tcBorders>
              <w:bottom w:val="single" w:sz="24" w:space="0" w:color="00000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E75E6" w14:textId="470D9CAE" w:rsidR="002B3C34" w:rsidRPr="008361D7" w:rsidRDefault="002B3C34" w:rsidP="00D10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10733" w:type="dxa"/>
            <w:gridSpan w:val="4"/>
            <w:tcBorders>
              <w:bottom w:val="single" w:sz="24" w:space="0" w:color="000000"/>
            </w:tcBorders>
            <w:shd w:val="clear" w:color="auto" w:fill="D9D9D9" w:themeFill="background1" w:themeFillShade="D9"/>
            <w:vAlign w:val="center"/>
          </w:tcPr>
          <w:p w14:paraId="63099E59" w14:textId="75EC4870" w:rsidR="002B3C34" w:rsidRPr="008361D7" w:rsidRDefault="002B3C34" w:rsidP="00203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E5F1" w:themeFill="accent1" w:themeFillTint="33"/>
              <w:spacing w:line="276" w:lineRule="auto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相關圖像說明，</w:t>
            </w:r>
            <w:r w:rsidR="00280DDE" w:rsidRPr="008361D7">
              <w:rPr>
                <w:rFonts w:ascii="標楷體" w:eastAsia="標楷體" w:hAnsi="標楷體" w:cs="微軟正黑體" w:hint="eastAsia"/>
              </w:rPr>
              <w:t>請</w:t>
            </w:r>
            <w:r w:rsidRPr="008361D7">
              <w:rPr>
                <w:rFonts w:ascii="標楷體" w:eastAsia="標楷體" w:hAnsi="標楷體" w:cs="微軟正黑體" w:hint="eastAsia"/>
              </w:rPr>
              <w:t>參考《我家孩子要上學了-入幼兒園親職易讀手冊》頁碼：66</w:t>
            </w:r>
          </w:p>
        </w:tc>
      </w:tr>
      <w:tr w:rsidR="002B3C34" w:rsidRPr="008361D7" w14:paraId="02EC557C" w14:textId="77777777" w:rsidTr="00B73A84">
        <w:trPr>
          <w:trHeight w:val="397"/>
          <w:jc w:val="center"/>
        </w:trPr>
        <w:tc>
          <w:tcPr>
            <w:tcW w:w="537" w:type="dxa"/>
            <w:vMerge w:val="restart"/>
            <w:tcBorders>
              <w:top w:val="single" w:sz="2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7BB0D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二</w:t>
            </w:r>
          </w:p>
          <w:p w14:paraId="0CE1B141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1654175D" w14:textId="3E34DBD1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用</w:t>
            </w:r>
          </w:p>
          <w:p w14:paraId="33110FA6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餐</w:t>
            </w:r>
          </w:p>
        </w:tc>
        <w:tc>
          <w:tcPr>
            <w:tcW w:w="8222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21B03" w14:textId="70A2AD62" w:rsidR="002B3C34" w:rsidRPr="008361D7" w:rsidRDefault="002B3C34" w:rsidP="00314369">
            <w:pPr>
              <w:pStyle w:val="a6"/>
              <w:numPr>
                <w:ilvl w:val="0"/>
                <w:numId w:val="3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能夠自己坐在餐桌前，使用餐具</w:t>
            </w:r>
            <w:r w:rsidR="00314369">
              <w:rPr>
                <w:rFonts w:ascii="標楷體" w:eastAsia="標楷體" w:hAnsi="標楷體" w:cs="微軟正黑體" w:hint="eastAsia"/>
              </w:rPr>
              <w:t>進食</w:t>
            </w:r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23156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F93663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83454" w14:textId="5B21107C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304D7170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B0E4C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04969" w14:textId="4D07EBD8" w:rsidR="002B3C34" w:rsidRPr="008361D7" w:rsidRDefault="002B3C34" w:rsidP="00C83E3F">
            <w:pPr>
              <w:pStyle w:val="a6"/>
              <w:numPr>
                <w:ilvl w:val="0"/>
                <w:numId w:val="3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能夠以碗就口喝湯</w:t>
            </w:r>
            <w:r w:rsidR="00E72433" w:rsidRPr="00E72433">
              <w:rPr>
                <w:rFonts w:ascii="標楷體" w:eastAsia="標楷體" w:hAnsi="標楷體" w:cs="微軟正黑體" w:hint="eastAsia"/>
              </w:rPr>
              <w:t>(兩隻</w:t>
            </w:r>
            <w:proofErr w:type="gramStart"/>
            <w:r w:rsidR="00E72433" w:rsidRPr="00E72433">
              <w:rPr>
                <w:rFonts w:ascii="標楷體" w:eastAsia="標楷體" w:hAnsi="標楷體" w:cs="微軟正黑體" w:hint="eastAsia"/>
              </w:rPr>
              <w:t>手扶碗</w:t>
            </w:r>
            <w:proofErr w:type="gramEnd"/>
            <w:r w:rsidR="00E72433" w:rsidRPr="00E72433">
              <w:rPr>
                <w:rFonts w:ascii="標楷體" w:eastAsia="標楷體" w:hAnsi="標楷體" w:cs="微軟正黑體" w:hint="eastAsia"/>
              </w:rPr>
              <w:t>，喝完少量的湯)</w:t>
            </w:r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D05C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38BD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7D0AE" w14:textId="3A1A94B3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272F7693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5A171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F3807" w14:textId="20B8619C" w:rsidR="002B3C34" w:rsidRPr="008361D7" w:rsidRDefault="002B3C34" w:rsidP="004E584D">
            <w:pPr>
              <w:pStyle w:val="a6"/>
              <w:numPr>
                <w:ilvl w:val="0"/>
                <w:numId w:val="3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吃完飯後，能</w:t>
            </w:r>
            <w:r w:rsidR="004E3F10" w:rsidRPr="00C67D61">
              <w:rPr>
                <w:rFonts w:ascii="標楷體" w:eastAsia="標楷體" w:hAnsi="標楷體" w:cs="微軟正黑體" w:hint="eastAsia"/>
              </w:rPr>
              <w:t>在示範下</w:t>
            </w:r>
            <w:r w:rsidRPr="00C67D61">
              <w:rPr>
                <w:rFonts w:ascii="標楷體" w:eastAsia="標楷體" w:hAnsi="標楷體" w:cs="微軟正黑體" w:hint="eastAsia"/>
              </w:rPr>
              <w:t>檢</w:t>
            </w:r>
            <w:r w:rsidR="004E584D">
              <w:rPr>
                <w:rFonts w:ascii="標楷體" w:eastAsia="標楷體" w:hAnsi="標楷體" w:cs="微軟正黑體" w:hint="eastAsia"/>
              </w:rPr>
              <w:t>查桌上是否有掉落的食物並將食物撿起</w:t>
            </w:r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5456C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53B1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9C38A" w14:textId="19434E2F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330950A9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43F94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67EA15" w14:textId="398B747D" w:rsidR="002B3C34" w:rsidRPr="008361D7" w:rsidRDefault="00A55B55" w:rsidP="002B38AB">
            <w:pPr>
              <w:pStyle w:val="a6"/>
              <w:numPr>
                <w:ilvl w:val="0"/>
                <w:numId w:val="3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能夠自己開關水壺</w:t>
            </w:r>
            <w:r w:rsidR="00F42286">
              <w:rPr>
                <w:rFonts w:ascii="標楷體" w:eastAsia="標楷體" w:hAnsi="標楷體" w:cs="微軟正黑體" w:hint="eastAsia"/>
              </w:rPr>
              <w:t>喝水</w:t>
            </w:r>
            <w:r w:rsidR="002B3C34"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BEEE4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84A5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8B736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6E5D468D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4365F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F69389" w14:textId="2AECF31D" w:rsidR="002B3C34" w:rsidRPr="008361D7" w:rsidRDefault="002B3C34" w:rsidP="00EC7785">
            <w:pPr>
              <w:pStyle w:val="a6"/>
              <w:numPr>
                <w:ilvl w:val="0"/>
                <w:numId w:val="3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在不需要大人協助分切食物時，能自行運用牙齒</w:t>
            </w:r>
            <w:r w:rsidR="009C6AC4">
              <w:rPr>
                <w:rFonts w:ascii="標楷體" w:eastAsia="標楷體" w:hAnsi="標楷體" w:cs="微軟正黑體" w:hint="eastAsia"/>
              </w:rPr>
              <w:t>咀嚼、</w:t>
            </w:r>
            <w:r w:rsidRPr="008361D7">
              <w:rPr>
                <w:rFonts w:ascii="標楷體" w:eastAsia="標楷體" w:hAnsi="標楷體" w:cs="微軟正黑體" w:hint="eastAsia"/>
              </w:rPr>
              <w:t>啃食玉米</w:t>
            </w:r>
            <w:r w:rsidR="009C6AC4">
              <w:rPr>
                <w:rFonts w:ascii="標楷體" w:eastAsia="標楷體" w:hAnsi="標楷體" w:cs="微軟正黑體" w:hint="eastAsia"/>
              </w:rPr>
              <w:t>後吞下</w:t>
            </w:r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6AB04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B6D6D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1D88B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2BE12DB8" w14:textId="77777777" w:rsidTr="00B73A84">
        <w:trPr>
          <w:trHeight w:val="397"/>
          <w:jc w:val="center"/>
        </w:trPr>
        <w:tc>
          <w:tcPr>
            <w:tcW w:w="537" w:type="dxa"/>
            <w:vMerge/>
            <w:tcBorders>
              <w:bottom w:val="single" w:sz="24" w:space="0" w:color="000000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936E9" w14:textId="25611D70" w:rsidR="002B3C34" w:rsidRPr="008361D7" w:rsidRDefault="002B3C34" w:rsidP="00D10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10733" w:type="dxa"/>
            <w:gridSpan w:val="4"/>
            <w:tcBorders>
              <w:top w:val="single" w:sz="8" w:space="0" w:color="000000"/>
              <w:bottom w:val="single" w:sz="24" w:space="0" w:color="000000"/>
            </w:tcBorders>
            <w:shd w:val="clear" w:color="auto" w:fill="FFF2CC"/>
            <w:vAlign w:val="center"/>
          </w:tcPr>
          <w:p w14:paraId="241745E5" w14:textId="7F88EFB6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相關圖像說明，</w:t>
            </w:r>
            <w:r w:rsidR="00280DDE" w:rsidRPr="008361D7">
              <w:rPr>
                <w:rFonts w:ascii="標楷體" w:eastAsia="標楷體" w:hAnsi="標楷體" w:cs="微軟正黑體" w:hint="eastAsia"/>
              </w:rPr>
              <w:t>請</w:t>
            </w:r>
            <w:r w:rsidRPr="008361D7">
              <w:rPr>
                <w:rFonts w:ascii="標楷體" w:eastAsia="標楷體" w:hAnsi="標楷體" w:cs="微軟正黑體" w:hint="eastAsia"/>
              </w:rPr>
              <w:t>參考《我家孩子要上學了-入幼兒園親職易讀手冊》頁碼：22</w:t>
            </w:r>
          </w:p>
        </w:tc>
      </w:tr>
      <w:tr w:rsidR="002B3C34" w:rsidRPr="008361D7" w14:paraId="08F51532" w14:textId="77777777" w:rsidTr="00B73A84">
        <w:trPr>
          <w:trHeight w:val="397"/>
          <w:jc w:val="center"/>
        </w:trPr>
        <w:tc>
          <w:tcPr>
            <w:tcW w:w="537" w:type="dxa"/>
            <w:vMerge w:val="restart"/>
            <w:tcBorders>
              <w:top w:val="single" w:sz="24" w:space="0" w:color="000000"/>
            </w:tcBorders>
            <w:shd w:val="clear" w:color="auto" w:fill="FA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7D003" w14:textId="6E02F299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proofErr w:type="gramStart"/>
            <w:r w:rsidRPr="008361D7">
              <w:rPr>
                <w:rFonts w:ascii="標楷體" w:eastAsia="標楷體" w:hAnsi="標楷體" w:cs="微軟正黑體" w:hint="eastAsia"/>
              </w:rPr>
              <w:t>三</w:t>
            </w:r>
            <w:proofErr w:type="gramEnd"/>
          </w:p>
          <w:p w14:paraId="12EEA1AD" w14:textId="5F794F89" w:rsidR="002B3C34" w:rsidRPr="008361D7" w:rsidRDefault="002B3C34" w:rsidP="00040223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50E3DAC1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如</w:t>
            </w:r>
          </w:p>
          <w:p w14:paraId="504C0BE2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proofErr w:type="gramStart"/>
            <w:r w:rsidRPr="008361D7">
              <w:rPr>
                <w:rFonts w:ascii="標楷體" w:eastAsia="標楷體" w:hAnsi="標楷體" w:cs="微軟正黑體" w:hint="eastAsia"/>
              </w:rPr>
              <w:t>廁</w:t>
            </w:r>
            <w:proofErr w:type="gramEnd"/>
          </w:p>
          <w:p w14:paraId="1070BAEA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4FBF665E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衛</w:t>
            </w:r>
          </w:p>
          <w:p w14:paraId="7CC7094C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生</w:t>
            </w:r>
          </w:p>
        </w:tc>
        <w:tc>
          <w:tcPr>
            <w:tcW w:w="8222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CB10D" w14:textId="6FC3FB14" w:rsidR="002B3C34" w:rsidRPr="008361D7" w:rsidRDefault="00F27D54" w:rsidP="00F27D54">
            <w:pPr>
              <w:pStyle w:val="a6"/>
              <w:numPr>
                <w:ilvl w:val="0"/>
                <w:numId w:val="4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想上廁所或尿布濕了時，</w:t>
            </w:r>
            <w:r w:rsidRPr="00FC01E3">
              <w:rPr>
                <w:rFonts w:ascii="標楷體" w:eastAsia="標楷體" w:hAnsi="標楷體" w:cs="微軟正黑體" w:hint="eastAsia"/>
              </w:rPr>
              <w:t>能主動用動作、表情、聲音</w:t>
            </w:r>
            <w:proofErr w:type="gramStart"/>
            <w:r w:rsidRPr="00FC01E3">
              <w:rPr>
                <w:rFonts w:ascii="標楷體" w:eastAsia="標楷體" w:hAnsi="標楷體" w:cs="微軟正黑體" w:hint="eastAsia"/>
              </w:rPr>
              <w:t>表示尿意或</w:t>
            </w:r>
            <w:proofErr w:type="gramEnd"/>
            <w:r w:rsidRPr="00FC01E3">
              <w:rPr>
                <w:rFonts w:ascii="標楷體" w:eastAsia="標楷體" w:hAnsi="標楷體" w:cs="微軟正黑體" w:hint="eastAsia"/>
              </w:rPr>
              <w:t>便意</w:t>
            </w:r>
            <w:r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13716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B081A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2C7BA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33579CD8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A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C6A65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A7C83" w14:textId="3DA82C82" w:rsidR="002B3C34" w:rsidRPr="001C477B" w:rsidRDefault="001C477B" w:rsidP="00235553">
            <w:pPr>
              <w:pStyle w:val="a6"/>
              <w:numPr>
                <w:ilvl w:val="0"/>
                <w:numId w:val="4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  <w:color w:val="FF0000"/>
              </w:rPr>
            </w:pPr>
            <w:r w:rsidRPr="00762C49">
              <w:rPr>
                <w:rFonts w:ascii="標楷體" w:eastAsia="標楷體" w:hAnsi="標楷體" w:cs="微軟正黑體" w:hint="eastAsia"/>
              </w:rPr>
              <w:t>上完廁所後會在大人的提醒下，做出</w:t>
            </w:r>
            <w:r w:rsidR="002B3C34" w:rsidRPr="00762C49">
              <w:rPr>
                <w:rFonts w:ascii="標楷體" w:eastAsia="標楷體" w:hAnsi="標楷體" w:cs="微軟正黑體" w:hint="eastAsia"/>
              </w:rPr>
              <w:t>沖馬桶</w:t>
            </w:r>
            <w:r w:rsidRPr="00762C49">
              <w:rPr>
                <w:rFonts w:ascii="標楷體" w:eastAsia="標楷體" w:hAnsi="標楷體" w:cs="微軟正黑體" w:hint="eastAsia"/>
              </w:rPr>
              <w:t>的動作</w:t>
            </w:r>
            <w:r w:rsidR="002B3C34" w:rsidRPr="00762C49">
              <w:rPr>
                <w:rFonts w:ascii="標楷體" w:eastAsia="標楷體" w:hAnsi="標楷體" w:cs="微軟正黑體" w:hint="eastAsia"/>
              </w:rPr>
              <w:t>（要養成習慣）。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75C9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7229B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77EC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2BF6A59C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A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8CA4F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E60940" w14:textId="4FBBC0F8" w:rsidR="002B3C34" w:rsidRPr="008361D7" w:rsidRDefault="002B3C34" w:rsidP="00FC01E3">
            <w:pPr>
              <w:pStyle w:val="a6"/>
              <w:numPr>
                <w:ilvl w:val="0"/>
                <w:numId w:val="4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洗手（練習正確洗手</w:t>
            </w:r>
            <w:r w:rsidRPr="00FC01E3">
              <w:rPr>
                <w:rFonts w:ascii="標楷體" w:eastAsia="標楷體" w:hAnsi="標楷體" w:cs="微軟正黑體" w:hint="eastAsia"/>
              </w:rPr>
              <w:t>，</w:t>
            </w:r>
            <w:r w:rsidR="00890037" w:rsidRPr="00FC01E3">
              <w:rPr>
                <w:rFonts w:ascii="標楷體" w:eastAsia="標楷體" w:hAnsi="標楷體" w:cs="微軟正黑體" w:hint="eastAsia"/>
              </w:rPr>
              <w:t>自行開關水龍頭並伸出雙手沖</w:t>
            </w:r>
            <w:r w:rsidR="00FC01E3" w:rsidRPr="00FC01E3">
              <w:rPr>
                <w:rFonts w:ascii="標楷體" w:eastAsia="標楷體" w:hAnsi="標楷體" w:cs="微軟正黑體" w:hint="eastAsia"/>
              </w:rPr>
              <w:t>水</w:t>
            </w:r>
            <w:r w:rsidR="00D2623A">
              <w:rPr>
                <w:rFonts w:ascii="標楷體" w:eastAsia="標楷體" w:hAnsi="標楷體" w:cs="微軟正黑體"/>
              </w:rPr>
              <w:t>）</w:t>
            </w:r>
            <w:r w:rsidR="00FC01E3" w:rsidRPr="00FC01E3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D99D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3B2CA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E8F2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58347844" w14:textId="77777777" w:rsidTr="00B73A84">
        <w:trPr>
          <w:trHeight w:val="397"/>
          <w:jc w:val="center"/>
        </w:trPr>
        <w:tc>
          <w:tcPr>
            <w:tcW w:w="537" w:type="dxa"/>
            <w:vMerge/>
            <w:tcBorders>
              <w:bottom w:val="single" w:sz="24" w:space="0" w:color="000000"/>
            </w:tcBorders>
            <w:shd w:val="clear" w:color="auto" w:fill="FAEA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5A450" w14:textId="2204A99F" w:rsidR="002B3C34" w:rsidRPr="008361D7" w:rsidRDefault="002B3C34" w:rsidP="00D10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10733" w:type="dxa"/>
            <w:gridSpan w:val="4"/>
            <w:tcBorders>
              <w:top w:val="single" w:sz="8" w:space="0" w:color="000000"/>
              <w:bottom w:val="single" w:sz="24" w:space="0" w:color="000000"/>
            </w:tcBorders>
            <w:shd w:val="clear" w:color="auto" w:fill="FAEAFF"/>
            <w:vAlign w:val="center"/>
          </w:tcPr>
          <w:p w14:paraId="5A53B430" w14:textId="6FC20512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相關圖像說明，</w:t>
            </w:r>
            <w:r w:rsidR="00280DDE" w:rsidRPr="008361D7">
              <w:rPr>
                <w:rFonts w:ascii="標楷體" w:eastAsia="標楷體" w:hAnsi="標楷體" w:cs="微軟正黑體" w:hint="eastAsia"/>
              </w:rPr>
              <w:t>請</w:t>
            </w:r>
            <w:r w:rsidRPr="008361D7">
              <w:rPr>
                <w:rFonts w:ascii="標楷體" w:eastAsia="標楷體" w:hAnsi="標楷體" w:cs="微軟正黑體" w:hint="eastAsia"/>
              </w:rPr>
              <w:t>參考《我家孩子要上學了-入幼兒園親職易讀手冊》頁碼：21.24.25.27</w:t>
            </w:r>
          </w:p>
        </w:tc>
      </w:tr>
      <w:tr w:rsidR="008361D7" w:rsidRPr="008361D7" w14:paraId="6B6992E7" w14:textId="77777777" w:rsidTr="00CB6A3A">
        <w:trPr>
          <w:trHeight w:val="397"/>
          <w:jc w:val="center"/>
        </w:trPr>
        <w:tc>
          <w:tcPr>
            <w:tcW w:w="5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767E5" w14:textId="77777777" w:rsidR="008361D7" w:rsidRPr="008361D7" w:rsidRDefault="008361D7" w:rsidP="00CB6A3A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類</w:t>
            </w:r>
          </w:p>
          <w:p w14:paraId="64696FE4" w14:textId="77777777" w:rsidR="008361D7" w:rsidRPr="008361D7" w:rsidRDefault="008361D7" w:rsidP="00CB6A3A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別</w:t>
            </w:r>
          </w:p>
        </w:tc>
        <w:tc>
          <w:tcPr>
            <w:tcW w:w="8222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66468" w14:textId="77777777" w:rsidR="008361D7" w:rsidRPr="008361D7" w:rsidRDefault="008361D7" w:rsidP="00CB6A3A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項目</w:t>
            </w:r>
          </w:p>
        </w:tc>
        <w:tc>
          <w:tcPr>
            <w:tcW w:w="8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6B6CE" w14:textId="77777777" w:rsidR="008361D7" w:rsidRPr="008361D7" w:rsidRDefault="008361D7" w:rsidP="00CB6A3A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獨自完成</w:t>
            </w:r>
          </w:p>
        </w:tc>
        <w:tc>
          <w:tcPr>
            <w:tcW w:w="8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4FF28C" w14:textId="77777777" w:rsidR="008361D7" w:rsidRPr="008361D7" w:rsidRDefault="008361D7" w:rsidP="00CB6A3A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需要協助完成</w:t>
            </w:r>
          </w:p>
        </w:tc>
        <w:tc>
          <w:tcPr>
            <w:tcW w:w="837" w:type="dxa"/>
            <w:tcBorders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8CC7C" w14:textId="264733DC" w:rsidR="008361D7" w:rsidRPr="008361D7" w:rsidRDefault="00757E0E" w:rsidP="00CB6A3A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還需</w:t>
            </w:r>
            <w:r w:rsidR="008361D7" w:rsidRPr="008361D7">
              <w:rPr>
                <w:rFonts w:ascii="標楷體" w:eastAsia="標楷體" w:hAnsi="標楷體" w:cs="微軟正黑體" w:hint="eastAsia"/>
              </w:rPr>
              <w:t>練習</w:t>
            </w:r>
          </w:p>
        </w:tc>
      </w:tr>
      <w:tr w:rsidR="002B3C34" w:rsidRPr="008361D7" w14:paraId="620066E1" w14:textId="77777777" w:rsidTr="00B73A84">
        <w:trPr>
          <w:trHeight w:val="397"/>
          <w:jc w:val="center"/>
        </w:trPr>
        <w:tc>
          <w:tcPr>
            <w:tcW w:w="537" w:type="dxa"/>
            <w:vMerge w:val="restart"/>
            <w:tcBorders>
              <w:top w:val="single" w:sz="24" w:space="0" w:color="000000"/>
            </w:tcBorders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DEEB9" w14:textId="07A47B4B" w:rsidR="002B3C34" w:rsidRPr="008361D7" w:rsidRDefault="00AE3637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/>
              </w:rPr>
              <w:br/>
            </w:r>
            <w:r w:rsidR="002B3C34" w:rsidRPr="008361D7">
              <w:rPr>
                <w:rFonts w:ascii="標楷體" w:eastAsia="標楷體" w:hAnsi="標楷體" w:cs="微軟正黑體" w:hint="eastAsia"/>
              </w:rPr>
              <w:t>四</w:t>
            </w:r>
          </w:p>
          <w:p w14:paraId="2E283EE1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45DAEC53" w14:textId="75B7FB15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穿</w:t>
            </w:r>
          </w:p>
          <w:p w14:paraId="7AA8FAC0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衣</w:t>
            </w:r>
          </w:p>
          <w:p w14:paraId="3FA88658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物</w:t>
            </w:r>
          </w:p>
        </w:tc>
        <w:tc>
          <w:tcPr>
            <w:tcW w:w="8222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6BBB4" w14:textId="597FA6FD" w:rsidR="002B3C34" w:rsidRPr="00574F17" w:rsidRDefault="00363B96" w:rsidP="00213521">
            <w:pPr>
              <w:pStyle w:val="a6"/>
              <w:numPr>
                <w:ilvl w:val="0"/>
                <w:numId w:val="5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574F17">
              <w:rPr>
                <w:rFonts w:ascii="標楷體" w:eastAsia="標楷體" w:hAnsi="標楷體" w:cs="微軟正黑體" w:hint="eastAsia"/>
              </w:rPr>
              <w:t>在協助套頭下，能自行將兩手穿進洞裡。</w:t>
            </w: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BCB26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D33B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5D530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4CE4400F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7BAC7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5337E" w14:textId="4BBC8D6A" w:rsidR="002B3C34" w:rsidRPr="00574F17" w:rsidRDefault="00092070" w:rsidP="00574F17">
            <w:pPr>
              <w:pStyle w:val="a6"/>
              <w:numPr>
                <w:ilvl w:val="0"/>
                <w:numId w:val="5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574F17">
              <w:rPr>
                <w:rFonts w:ascii="標楷體" w:eastAsia="標楷體" w:hAnsi="標楷體" w:cs="微軟正黑體" w:hint="eastAsia"/>
              </w:rPr>
              <w:t>褲子在膝蓋處時，</w:t>
            </w:r>
            <w:r w:rsidR="002B3C34" w:rsidRPr="00574F17">
              <w:rPr>
                <w:rFonts w:ascii="標楷體" w:eastAsia="標楷體" w:hAnsi="標楷體" w:cs="微軟正黑體" w:hint="eastAsia"/>
              </w:rPr>
              <w:t>能夠知道</w:t>
            </w:r>
            <w:proofErr w:type="gramStart"/>
            <w:r w:rsidR="002B3C34" w:rsidRPr="00574F17">
              <w:rPr>
                <w:rFonts w:ascii="標楷體" w:eastAsia="標楷體" w:hAnsi="標楷體" w:cs="微軟正黑體" w:hint="eastAsia"/>
              </w:rPr>
              <w:t>拉著褲頭</w:t>
            </w:r>
            <w:proofErr w:type="gramEnd"/>
            <w:r w:rsidR="002B3C34" w:rsidRPr="00574F17">
              <w:rPr>
                <w:rFonts w:ascii="標楷體" w:eastAsia="標楷體" w:hAnsi="標楷體" w:cs="微軟正黑體" w:hint="eastAsia"/>
              </w:rPr>
              <w:t>將褲子往上</w:t>
            </w:r>
            <w:r w:rsidRPr="00574F17">
              <w:rPr>
                <w:rFonts w:ascii="標楷體" w:eastAsia="標楷體" w:hAnsi="標楷體" w:cs="微軟正黑體" w:hint="eastAsia"/>
              </w:rPr>
              <w:t>穿上</w:t>
            </w:r>
            <w:r w:rsidR="00574F17">
              <w:rPr>
                <w:rFonts w:ascii="標楷體" w:eastAsia="標楷體" w:hAnsi="標楷體" w:cs="微軟正黑體" w:hint="eastAsia"/>
              </w:rPr>
              <w:t>。</w:t>
            </w:r>
            <w:r w:rsidR="008210F3" w:rsidRPr="008361D7">
              <w:rPr>
                <w:rFonts w:ascii="標楷體" w:eastAsia="標楷體" w:hAnsi="標楷體" w:cs="微軟正黑體" w:hint="eastAsia"/>
              </w:rPr>
              <w:t>（</w:t>
            </w:r>
            <w:r w:rsidR="008210F3">
              <w:rPr>
                <w:rFonts w:ascii="標楷體" w:eastAsia="標楷體" w:hAnsi="標楷體" w:cs="微軟正黑體" w:hint="eastAsia"/>
              </w:rPr>
              <w:t>包含外褲及拉拉褲/學習褲</w:t>
            </w:r>
            <w:r w:rsidR="008210F3" w:rsidRPr="008361D7">
              <w:rPr>
                <w:rFonts w:ascii="標楷體" w:eastAsia="標楷體" w:hAnsi="標楷體" w:cs="微軟正黑體" w:hint="eastAsia"/>
              </w:rPr>
              <w:t>）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54263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0B31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38579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6A04FE2F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A55C4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923A2" w14:textId="466EC971" w:rsidR="002B3C34" w:rsidRPr="008361D7" w:rsidRDefault="00574F17" w:rsidP="00213521">
            <w:pPr>
              <w:pStyle w:val="a6"/>
              <w:numPr>
                <w:ilvl w:val="0"/>
                <w:numId w:val="5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穿褲子時，能夠先拉上拉拉</w:t>
            </w:r>
            <w:r w:rsidR="002B3C34" w:rsidRPr="008361D7">
              <w:rPr>
                <w:rFonts w:ascii="標楷體" w:eastAsia="標楷體" w:hAnsi="標楷體" w:cs="微軟正黑體" w:hint="eastAsia"/>
              </w:rPr>
              <w:t>褲</w:t>
            </w:r>
            <w:r>
              <w:rPr>
                <w:rFonts w:ascii="標楷體" w:eastAsia="標楷體" w:hAnsi="標楷體" w:cs="微軟正黑體" w:hint="eastAsia"/>
              </w:rPr>
              <w:t>/內褲</w:t>
            </w:r>
            <w:r w:rsidR="002B3C34" w:rsidRPr="008361D7">
              <w:rPr>
                <w:rFonts w:ascii="標楷體" w:eastAsia="標楷體" w:hAnsi="標楷體" w:cs="微軟正黑體" w:hint="eastAsia"/>
              </w:rPr>
              <w:t>後</w:t>
            </w:r>
            <w:proofErr w:type="gramStart"/>
            <w:r w:rsidR="002B3C34" w:rsidRPr="008361D7">
              <w:rPr>
                <w:rFonts w:ascii="標楷體" w:eastAsia="標楷體" w:hAnsi="標楷體" w:cs="微軟正黑體" w:hint="eastAsia"/>
              </w:rPr>
              <w:t>再拉外褲</w:t>
            </w:r>
            <w:proofErr w:type="gramEnd"/>
            <w:r w:rsidR="002B3C34"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8D930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0F06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2D9AA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1AEC77C4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85073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343E3" w14:textId="588FE7B1" w:rsidR="002B3C34" w:rsidRPr="008361D7" w:rsidRDefault="0049436D" w:rsidP="00F27D54">
            <w:pPr>
              <w:pStyle w:val="a6"/>
              <w:numPr>
                <w:ilvl w:val="0"/>
                <w:numId w:val="5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能夠</w:t>
            </w:r>
            <w:r w:rsidR="00F27D54">
              <w:rPr>
                <w:rFonts w:ascii="標楷體" w:eastAsia="標楷體" w:hAnsi="標楷體" w:cs="微軟正黑體" w:hint="eastAsia"/>
              </w:rPr>
              <w:t>將</w:t>
            </w:r>
            <w:r w:rsidR="00092070">
              <w:rPr>
                <w:rFonts w:ascii="標楷體" w:eastAsia="標楷體" w:hAnsi="標楷體" w:cs="微軟正黑體" w:hint="eastAsia"/>
              </w:rPr>
              <w:t>外套</w:t>
            </w:r>
            <w:r w:rsidR="00F27D54">
              <w:rPr>
                <w:rFonts w:ascii="標楷體" w:eastAsia="標楷體" w:hAnsi="標楷體" w:cs="微軟正黑體" w:hint="eastAsia"/>
              </w:rPr>
              <w:t>脫掉</w:t>
            </w:r>
            <w:r w:rsidR="00092070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03BD3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3D7C1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8F99B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7D977952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B667A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75314" w14:textId="6FCD6914" w:rsidR="002B3C34" w:rsidRPr="008361D7" w:rsidRDefault="0049436D" w:rsidP="00F27D54">
            <w:pPr>
              <w:pStyle w:val="a6"/>
              <w:numPr>
                <w:ilvl w:val="0"/>
                <w:numId w:val="5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能</w:t>
            </w:r>
            <w:r w:rsidR="000D0AD4">
              <w:rPr>
                <w:rFonts w:ascii="標楷體" w:eastAsia="標楷體" w:hAnsi="標楷體" w:cs="微軟正黑體" w:hint="eastAsia"/>
              </w:rPr>
              <w:t>自行</w:t>
            </w:r>
            <w:r w:rsidR="00F94953" w:rsidRPr="00574F17">
              <w:rPr>
                <w:rFonts w:ascii="標楷體" w:eastAsia="標楷體" w:hAnsi="標楷體" w:cs="微軟正黑體" w:hint="eastAsia"/>
              </w:rPr>
              <w:t>脫</w:t>
            </w:r>
            <w:r w:rsidR="00D76C6D">
              <w:rPr>
                <w:rFonts w:ascii="標楷體" w:eastAsia="標楷體" w:hAnsi="標楷體" w:cs="微軟正黑體" w:hint="eastAsia"/>
              </w:rPr>
              <w:t>掉</w:t>
            </w:r>
            <w:r w:rsidR="00F94953" w:rsidRPr="00574F17">
              <w:rPr>
                <w:rFonts w:ascii="標楷體" w:eastAsia="標楷體" w:hAnsi="標楷體" w:cs="微軟正黑體" w:hint="eastAsia"/>
              </w:rPr>
              <w:t>沒有鞋帶的</w:t>
            </w:r>
            <w:r w:rsidR="00092070" w:rsidRPr="00574F17">
              <w:rPr>
                <w:rFonts w:ascii="標楷體" w:eastAsia="標楷體" w:hAnsi="標楷體" w:cs="微軟正黑體" w:hint="eastAsia"/>
              </w:rPr>
              <w:t>鞋</w:t>
            </w:r>
            <w:r w:rsidR="00F94953" w:rsidRPr="00574F17">
              <w:rPr>
                <w:rFonts w:ascii="標楷體" w:eastAsia="標楷體" w:hAnsi="標楷體" w:cs="微軟正黑體" w:hint="eastAsia"/>
              </w:rPr>
              <w:t>子。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AEA5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E42FD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C9CC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0D5E4CF6" w14:textId="77777777" w:rsidTr="00B73A84">
        <w:trPr>
          <w:trHeight w:val="397"/>
          <w:jc w:val="center"/>
        </w:trPr>
        <w:tc>
          <w:tcPr>
            <w:tcW w:w="537" w:type="dxa"/>
            <w:vMerge/>
            <w:tcBorders>
              <w:bottom w:val="single" w:sz="24" w:space="0" w:color="000000"/>
            </w:tcBorders>
            <w:shd w:val="clear" w:color="auto" w:fill="F7D3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306DB" w14:textId="254ABE5D" w:rsidR="002B3C34" w:rsidRPr="008361D7" w:rsidRDefault="002B3C34" w:rsidP="00D10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10733" w:type="dxa"/>
            <w:gridSpan w:val="4"/>
            <w:tcBorders>
              <w:top w:val="single" w:sz="8" w:space="0" w:color="000000"/>
              <w:bottom w:val="single" w:sz="24" w:space="0" w:color="000000"/>
            </w:tcBorders>
            <w:shd w:val="clear" w:color="auto" w:fill="F7D3B0"/>
            <w:vAlign w:val="center"/>
          </w:tcPr>
          <w:p w14:paraId="4295F17E" w14:textId="3DEF4C01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相關圖像說明，</w:t>
            </w:r>
            <w:r w:rsidR="00280DDE" w:rsidRPr="008361D7">
              <w:rPr>
                <w:rFonts w:ascii="標楷體" w:eastAsia="標楷體" w:hAnsi="標楷體" w:cs="微軟正黑體" w:hint="eastAsia"/>
              </w:rPr>
              <w:t>請</w:t>
            </w:r>
            <w:r w:rsidRPr="008361D7">
              <w:rPr>
                <w:rFonts w:ascii="標楷體" w:eastAsia="標楷體" w:hAnsi="標楷體" w:cs="微軟正黑體" w:hint="eastAsia"/>
              </w:rPr>
              <w:t>參考《我家孩子要上學了-入幼兒園親職易讀手冊》頁碼：23</w:t>
            </w:r>
          </w:p>
        </w:tc>
      </w:tr>
      <w:tr w:rsidR="002B3C34" w:rsidRPr="008361D7" w14:paraId="60F4D28B" w14:textId="77777777" w:rsidTr="00B73A84">
        <w:trPr>
          <w:trHeight w:val="397"/>
          <w:jc w:val="center"/>
        </w:trPr>
        <w:tc>
          <w:tcPr>
            <w:tcW w:w="537" w:type="dxa"/>
            <w:vMerge w:val="restart"/>
            <w:tcBorders>
              <w:top w:val="single" w:sz="24" w:space="0" w:color="000000"/>
            </w:tcBorders>
            <w:shd w:val="clear" w:color="auto" w:fill="FFEA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05DCF" w14:textId="77777777" w:rsidR="002B3C34" w:rsidRPr="008361D7" w:rsidRDefault="002B3C34" w:rsidP="00040223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lastRenderedPageBreak/>
              <w:t>五</w:t>
            </w:r>
          </w:p>
          <w:p w14:paraId="43CCD5FF" w14:textId="2F2DEE6B" w:rsidR="002B3C34" w:rsidRPr="008361D7" w:rsidRDefault="002B3C34" w:rsidP="00040223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2FBC1A20" w14:textId="59010718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收</w:t>
            </w:r>
          </w:p>
          <w:p w14:paraId="5E43039B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拾</w:t>
            </w:r>
          </w:p>
          <w:p w14:paraId="4BEE442C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物</w:t>
            </w:r>
          </w:p>
          <w:p w14:paraId="0EBA3749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品</w:t>
            </w:r>
          </w:p>
        </w:tc>
        <w:tc>
          <w:tcPr>
            <w:tcW w:w="8222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7A332" w14:textId="65748EFC" w:rsidR="002B3C34" w:rsidRPr="008361D7" w:rsidRDefault="002B3C34" w:rsidP="00F21852">
            <w:pPr>
              <w:pStyle w:val="a6"/>
              <w:numPr>
                <w:ilvl w:val="0"/>
                <w:numId w:val="6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</w:t>
            </w:r>
            <w:r w:rsidR="00F21852">
              <w:rPr>
                <w:rFonts w:ascii="標楷體" w:eastAsia="標楷體" w:hAnsi="標楷體" w:cs="微軟正黑體" w:hint="eastAsia"/>
              </w:rPr>
              <w:t>將物品</w:t>
            </w:r>
            <w:r w:rsidR="009627C3">
              <w:rPr>
                <w:rFonts w:ascii="標楷體" w:eastAsia="標楷體" w:hAnsi="標楷體" w:cs="微軟正黑體" w:hint="eastAsia"/>
              </w:rPr>
              <w:t>拿出</w:t>
            </w:r>
            <w:r w:rsidR="0080048D">
              <w:rPr>
                <w:rFonts w:ascii="標楷體" w:eastAsia="標楷體" w:hAnsi="標楷體" w:cs="微軟正黑體" w:hint="eastAsia"/>
              </w:rPr>
              <w:t>或</w:t>
            </w:r>
            <w:r w:rsidR="00F21852">
              <w:rPr>
                <w:rFonts w:ascii="標楷體" w:eastAsia="標楷體" w:hAnsi="標楷體" w:cs="微軟正黑體" w:hint="eastAsia"/>
              </w:rPr>
              <w:t>放進（餐袋、水壺）書包</w:t>
            </w:r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C671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ACFF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919E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7B9949AC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EA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E0DEB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8A7AC" w14:textId="10D8ED97" w:rsidR="002B3C34" w:rsidRPr="008361D7" w:rsidRDefault="009627C3" w:rsidP="009627C3">
            <w:pPr>
              <w:pStyle w:val="a6"/>
              <w:numPr>
                <w:ilvl w:val="0"/>
                <w:numId w:val="6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用餐前能夠將</w:t>
            </w:r>
            <w:proofErr w:type="gramStart"/>
            <w:r>
              <w:rPr>
                <w:rFonts w:ascii="標楷體" w:eastAsia="標楷體" w:hAnsi="標楷體" w:cs="微軟正黑體" w:hint="eastAsia"/>
              </w:rPr>
              <w:t>餐袋中的碗</w:t>
            </w:r>
            <w:r w:rsidR="002B3C34" w:rsidRPr="008361D7">
              <w:rPr>
                <w:rFonts w:ascii="標楷體" w:eastAsia="標楷體" w:hAnsi="標楷體" w:cs="微軟正黑體" w:hint="eastAsia"/>
              </w:rPr>
              <w:t>拿</w:t>
            </w:r>
            <w:proofErr w:type="gramEnd"/>
            <w:r w:rsidR="002B3C34" w:rsidRPr="008361D7">
              <w:rPr>
                <w:rFonts w:ascii="標楷體" w:eastAsia="標楷體" w:hAnsi="標楷體" w:cs="微軟正黑體" w:hint="eastAsia"/>
              </w:rPr>
              <w:t>出。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526E9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27FA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8F12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69090CAC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EA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AC5521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AA063" w14:textId="639277E8" w:rsidR="002B3C34" w:rsidRPr="008361D7" w:rsidRDefault="002B3C34" w:rsidP="0080048D">
            <w:pPr>
              <w:pStyle w:val="a6"/>
              <w:numPr>
                <w:ilvl w:val="0"/>
                <w:numId w:val="6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能夠將湯匙放入碗中</w:t>
            </w:r>
            <w:r w:rsidR="0080048D">
              <w:rPr>
                <w:rFonts w:ascii="標楷體" w:eastAsia="標楷體" w:hAnsi="標楷體" w:cs="微軟正黑體" w:hint="eastAsia"/>
              </w:rPr>
              <w:t>並將蓋子蓋上</w:t>
            </w:r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7E829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21979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83A14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7907DB56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EA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C2953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A3AC1" w14:textId="6F5A0236" w:rsidR="002B3C34" w:rsidRPr="008361D7" w:rsidRDefault="007E3DBB" w:rsidP="0080048D">
            <w:pPr>
              <w:pStyle w:val="a6"/>
              <w:numPr>
                <w:ilvl w:val="0"/>
                <w:numId w:val="6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能夠在玩好玩具</w:t>
            </w:r>
            <w:r w:rsidR="0080048D">
              <w:rPr>
                <w:rFonts w:ascii="標楷體" w:eastAsia="標楷體" w:hAnsi="標楷體" w:cs="微軟正黑體" w:hint="eastAsia"/>
              </w:rPr>
              <w:t>後，</w:t>
            </w:r>
            <w:r w:rsidR="002B3C34" w:rsidRPr="008361D7">
              <w:rPr>
                <w:rFonts w:ascii="標楷體" w:eastAsia="標楷體" w:hAnsi="標楷體" w:cs="微軟正黑體" w:hint="eastAsia"/>
              </w:rPr>
              <w:t>將玩具放回原位。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CFAB9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B4162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80C9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0D8B0914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FFEA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67451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92DDB" w14:textId="77777777" w:rsidR="002B3C34" w:rsidRPr="008361D7" w:rsidRDefault="002B3C34" w:rsidP="005300DD">
            <w:pPr>
              <w:pStyle w:val="a6"/>
              <w:numPr>
                <w:ilvl w:val="0"/>
                <w:numId w:val="6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自己書包自己背（培養責任感、適當的重量給孩子足夠的本體感覺）。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0E9A5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505CE6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8A411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17867B94" w14:textId="77777777" w:rsidTr="00B73A84">
        <w:trPr>
          <w:trHeight w:val="397"/>
          <w:jc w:val="center"/>
        </w:trPr>
        <w:tc>
          <w:tcPr>
            <w:tcW w:w="537" w:type="dxa"/>
            <w:vMerge/>
            <w:tcBorders>
              <w:bottom w:val="single" w:sz="24" w:space="0" w:color="000000"/>
            </w:tcBorders>
            <w:shd w:val="clear" w:color="auto" w:fill="FFEA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8F380" w14:textId="3F75B241" w:rsidR="002B3C34" w:rsidRPr="008361D7" w:rsidRDefault="002B3C34" w:rsidP="00D10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10733" w:type="dxa"/>
            <w:gridSpan w:val="4"/>
            <w:tcBorders>
              <w:top w:val="single" w:sz="8" w:space="0" w:color="000000"/>
              <w:bottom w:val="single" w:sz="24" w:space="0" w:color="000000"/>
            </w:tcBorders>
            <w:shd w:val="clear" w:color="auto" w:fill="FFEAE8"/>
            <w:vAlign w:val="center"/>
          </w:tcPr>
          <w:p w14:paraId="3C580361" w14:textId="770D753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相關圖像說明，</w:t>
            </w:r>
            <w:r w:rsidR="00280DDE" w:rsidRPr="008361D7">
              <w:rPr>
                <w:rFonts w:ascii="標楷體" w:eastAsia="標楷體" w:hAnsi="標楷體" w:cs="微軟正黑體" w:hint="eastAsia"/>
              </w:rPr>
              <w:t>請</w:t>
            </w:r>
            <w:r w:rsidRPr="008361D7">
              <w:rPr>
                <w:rFonts w:ascii="標楷體" w:eastAsia="標楷體" w:hAnsi="標楷體" w:cs="微軟正黑體" w:hint="eastAsia"/>
              </w:rPr>
              <w:t>參考《我家孩子要上學了-入幼兒園親職易讀手冊》頁碼：28.29</w:t>
            </w:r>
          </w:p>
        </w:tc>
      </w:tr>
      <w:tr w:rsidR="002B3C34" w:rsidRPr="008361D7" w14:paraId="02F2C0D7" w14:textId="77777777" w:rsidTr="00B73A84">
        <w:trPr>
          <w:trHeight w:val="397"/>
          <w:jc w:val="center"/>
        </w:trPr>
        <w:tc>
          <w:tcPr>
            <w:tcW w:w="537" w:type="dxa"/>
            <w:vMerge w:val="restart"/>
            <w:tcBorders>
              <w:top w:val="single" w:sz="24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A57E9" w14:textId="26002EDE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六</w:t>
            </w:r>
          </w:p>
          <w:p w14:paraId="73ED3CA7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、</w:t>
            </w:r>
          </w:p>
          <w:p w14:paraId="6ECF9125" w14:textId="1A3B670E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表</w:t>
            </w:r>
          </w:p>
          <w:p w14:paraId="2C003832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達</w:t>
            </w:r>
          </w:p>
          <w:p w14:paraId="1F78A477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互</w:t>
            </w:r>
          </w:p>
          <w:p w14:paraId="724A3BF3" w14:textId="77777777" w:rsidR="002B3C34" w:rsidRPr="008361D7" w:rsidRDefault="002B3C34">
            <w:pPr>
              <w:jc w:val="center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動</w:t>
            </w:r>
          </w:p>
        </w:tc>
        <w:tc>
          <w:tcPr>
            <w:tcW w:w="8222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AC780" w14:textId="63A7828A" w:rsidR="002B3C34" w:rsidRPr="0049548D" w:rsidRDefault="002B3C34" w:rsidP="00191D87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49548D">
              <w:rPr>
                <w:rFonts w:ascii="標楷體" w:eastAsia="標楷體" w:hAnsi="標楷體" w:cs="微軟正黑體" w:hint="eastAsia"/>
              </w:rPr>
              <w:t>能聽懂簡單</w:t>
            </w:r>
            <w:r w:rsidR="00A571DC" w:rsidRPr="0049548D">
              <w:rPr>
                <w:rFonts w:ascii="標楷體" w:eastAsia="標楷體" w:hAnsi="標楷體" w:cs="微軟正黑體" w:hint="eastAsia"/>
              </w:rPr>
              <w:t>單一</w:t>
            </w:r>
            <w:r w:rsidRPr="0049548D">
              <w:rPr>
                <w:rFonts w:ascii="標楷體" w:eastAsia="標楷體" w:hAnsi="標楷體" w:cs="微軟正黑體" w:hint="eastAsia"/>
              </w:rPr>
              <w:t>指令，並完成指令中的內容動作。</w:t>
            </w: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F4347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DB78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Borders>
              <w:top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7CC3A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3D05F295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C9D92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5BCFC" w14:textId="6A53A4BF" w:rsidR="002B3C34" w:rsidRPr="0049548D" w:rsidRDefault="002B3C34" w:rsidP="0059107F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49548D">
              <w:rPr>
                <w:rFonts w:ascii="標楷體" w:eastAsia="標楷體" w:hAnsi="標楷體" w:cs="微軟正黑體" w:hint="eastAsia"/>
              </w:rPr>
              <w:t>聽到自己的本名會轉向聲源(如:微笑、 揮手或</w:t>
            </w:r>
            <w:r w:rsidR="0059107F" w:rsidRPr="0049548D">
              <w:rPr>
                <w:rFonts w:ascii="標楷體" w:eastAsia="標楷體" w:hAnsi="標楷體" w:cs="微軟正黑體" w:hint="eastAsia"/>
              </w:rPr>
              <w:t>注視說話者</w:t>
            </w:r>
            <w:r w:rsidR="00B42AC7">
              <w:rPr>
                <w:rFonts w:ascii="標楷體" w:eastAsia="標楷體" w:hAnsi="標楷體" w:cs="微軟正黑體" w:hint="eastAsia"/>
              </w:rPr>
              <w:t>)</w:t>
            </w:r>
            <w:r w:rsidRPr="0049548D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0034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BDFF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BE0A4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157C9737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81379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FDE87" w14:textId="159FC302" w:rsidR="002B3C34" w:rsidRPr="0049548D" w:rsidRDefault="00A571DC" w:rsidP="0059224A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49548D">
              <w:rPr>
                <w:rFonts w:ascii="標楷體" w:eastAsia="標楷體" w:hAnsi="標楷體" w:cs="微軟正黑體" w:hint="eastAsia"/>
              </w:rPr>
              <w:t>能夠以簡單兩詞語組成的句子</w:t>
            </w:r>
            <w:r w:rsidR="002B3C34" w:rsidRPr="0049548D">
              <w:rPr>
                <w:rFonts w:ascii="標楷體" w:eastAsia="標楷體" w:hAnsi="標楷體" w:cs="微軟正黑體" w:hint="eastAsia"/>
              </w:rPr>
              <w:t>表達需求（不舒服、</w:t>
            </w:r>
            <w:r w:rsidRPr="0049548D">
              <w:rPr>
                <w:rFonts w:ascii="標楷體" w:eastAsia="標楷體" w:hAnsi="標楷體" w:cs="微軟正黑體" w:hint="eastAsia"/>
              </w:rPr>
              <w:t>媽媽-尿</w:t>
            </w:r>
            <w:proofErr w:type="gramStart"/>
            <w:r w:rsidRPr="0049548D">
              <w:rPr>
                <w:rFonts w:ascii="標楷體" w:eastAsia="標楷體" w:hAnsi="標楷體" w:cs="微軟正黑體" w:hint="eastAsia"/>
              </w:rPr>
              <w:t>尿</w:t>
            </w:r>
            <w:proofErr w:type="gramEnd"/>
            <w:r w:rsidRPr="0049548D">
              <w:rPr>
                <w:rFonts w:ascii="標楷體" w:eastAsia="標楷體" w:hAnsi="標楷體" w:cs="微軟正黑體" w:hint="eastAsia"/>
              </w:rPr>
              <w:t>、要</w:t>
            </w:r>
            <w:r w:rsidR="0049548D" w:rsidRPr="0049548D">
              <w:rPr>
                <w:rFonts w:ascii="標楷體" w:eastAsia="標楷體" w:hAnsi="標楷體" w:cs="微軟正黑體"/>
              </w:rPr>
              <w:t>-</w:t>
            </w:r>
            <w:r w:rsidRPr="0049548D">
              <w:rPr>
                <w:rFonts w:ascii="標楷體" w:eastAsia="標楷體" w:hAnsi="標楷體" w:cs="微軟正黑體" w:hint="eastAsia"/>
              </w:rPr>
              <w:t>喝水</w:t>
            </w:r>
            <w:r w:rsidR="0059224A">
              <w:rPr>
                <w:rFonts w:ascii="標楷體" w:eastAsia="標楷體" w:hAnsi="標楷體" w:cs="微軟正黑體" w:hint="eastAsia"/>
              </w:rPr>
              <w:t>等</w:t>
            </w:r>
            <w:r w:rsidR="002B3C34" w:rsidRPr="0049548D">
              <w:rPr>
                <w:rFonts w:ascii="標楷體" w:eastAsia="標楷體" w:hAnsi="標楷體" w:cs="微軟正黑體" w:hint="eastAsia"/>
              </w:rPr>
              <w:t>），並能與說話對</w:t>
            </w:r>
            <w:r w:rsidR="0059224A" w:rsidRPr="0049548D">
              <w:rPr>
                <w:rFonts w:ascii="標楷體" w:eastAsia="標楷體" w:hAnsi="標楷體" w:cs="微軟正黑體" w:hint="eastAsia"/>
              </w:rPr>
              <w:t>象</w:t>
            </w:r>
            <w:r w:rsidR="0059224A">
              <w:rPr>
                <w:rFonts w:ascii="標楷體" w:eastAsia="標楷體" w:hAnsi="標楷體" w:cs="微軟正黑體" w:hint="eastAsia"/>
              </w:rPr>
              <w:t>進行</w:t>
            </w:r>
            <w:r w:rsidR="0059224A" w:rsidRPr="0049548D">
              <w:rPr>
                <w:rFonts w:ascii="標楷體" w:eastAsia="標楷體" w:hAnsi="標楷體" w:cs="微軟正黑體" w:hint="eastAsia"/>
              </w:rPr>
              <w:t>眼神</w:t>
            </w:r>
            <w:r w:rsidR="002B3C34" w:rsidRPr="0049548D">
              <w:rPr>
                <w:rFonts w:ascii="標楷體" w:eastAsia="標楷體" w:hAnsi="標楷體" w:cs="微軟正黑體" w:hint="eastAsia"/>
              </w:rPr>
              <w:t>對視。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8A52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4A748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22E0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2E60233C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1D632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3255E" w14:textId="13E4FDFE" w:rsidR="002B3C34" w:rsidRPr="00A84789" w:rsidRDefault="00A84789" w:rsidP="00A84789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能</w:t>
            </w:r>
            <w:r w:rsidR="002B3C34" w:rsidRPr="00A84789">
              <w:rPr>
                <w:rFonts w:ascii="標楷體" w:eastAsia="標楷體" w:hAnsi="標楷體" w:cs="微軟正黑體" w:hint="eastAsia"/>
              </w:rPr>
              <w:t>回應他人問題</w:t>
            </w:r>
            <w:r w:rsidR="0059107F" w:rsidRPr="00A84789">
              <w:rPr>
                <w:rFonts w:ascii="標楷體" w:eastAsia="標楷體" w:hAnsi="標楷體" w:cs="微軟正黑體" w:hint="eastAsia"/>
              </w:rPr>
              <w:t>(在聽到問題時，能以好、不好或要、不要回應簡單問題)</w:t>
            </w:r>
            <w:r w:rsidRPr="00A84789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D3B86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15C3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CAB2F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773B8D90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3483B2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D27C5" w14:textId="34A9BEEA" w:rsidR="002B3C34" w:rsidRPr="0049548D" w:rsidRDefault="009178F3" w:rsidP="0049548D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能</w:t>
            </w:r>
            <w:r w:rsidR="002B3C34" w:rsidRPr="0049548D">
              <w:rPr>
                <w:rFonts w:ascii="標楷體" w:eastAsia="標楷體" w:hAnsi="標楷體" w:cs="微軟正黑體" w:hint="eastAsia"/>
              </w:rPr>
              <w:t>尋求協助（遇到困難能主動</w:t>
            </w:r>
            <w:r w:rsidR="00971572" w:rsidRPr="0049548D">
              <w:rPr>
                <w:rFonts w:ascii="標楷體" w:eastAsia="標楷體" w:hAnsi="標楷體" w:cs="微軟正黑體" w:hint="eastAsia"/>
              </w:rPr>
              <w:t>以口語或手勢向成人尋求</w:t>
            </w:r>
            <w:r w:rsidR="002B3C34" w:rsidRPr="0049548D">
              <w:rPr>
                <w:rFonts w:ascii="標楷體" w:eastAsia="標楷體" w:hAnsi="標楷體" w:cs="微軟正黑體" w:hint="eastAsia"/>
              </w:rPr>
              <w:t>需要的幫忙）。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B7DD1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69F2E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C582E7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08F25152" w14:textId="77777777" w:rsidTr="00B73A84">
        <w:trPr>
          <w:trHeight w:val="397"/>
          <w:jc w:val="center"/>
        </w:trPr>
        <w:tc>
          <w:tcPr>
            <w:tcW w:w="537" w:type="dxa"/>
            <w:vMerge/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83A15E" w14:textId="77777777" w:rsidR="002B3C34" w:rsidRPr="008361D7" w:rsidRDefault="002B3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82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26F3D" w14:textId="178C122F" w:rsidR="002B3C34" w:rsidRPr="008361D7" w:rsidRDefault="002B3C34" w:rsidP="00191D87">
            <w:pPr>
              <w:pStyle w:val="a6"/>
              <w:numPr>
                <w:ilvl w:val="0"/>
                <w:numId w:val="7"/>
              </w:numPr>
              <w:ind w:leftChars="0" w:left="284" w:hanging="284"/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能模仿</w:t>
            </w:r>
            <w:r w:rsidR="00A84789">
              <w:rPr>
                <w:rFonts w:ascii="標楷體" w:eastAsia="標楷體" w:hAnsi="標楷體" w:cs="微軟正黑體" w:hint="eastAsia"/>
              </w:rPr>
              <w:t>成人動作(蹲、跳、舉手、律動等)</w:t>
            </w:r>
            <w:r w:rsidRPr="008361D7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233B4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86513D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  <w:tc>
          <w:tcPr>
            <w:tcW w:w="8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76AA0" w14:textId="77777777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</w:p>
        </w:tc>
      </w:tr>
      <w:tr w:rsidR="002B3C34" w:rsidRPr="008361D7" w14:paraId="1495CE55" w14:textId="77777777" w:rsidTr="00B73A84">
        <w:trPr>
          <w:trHeight w:val="397"/>
          <w:jc w:val="center"/>
        </w:trPr>
        <w:tc>
          <w:tcPr>
            <w:tcW w:w="537" w:type="dxa"/>
            <w:vMerge/>
            <w:tcBorders>
              <w:bottom w:val="single" w:sz="24" w:space="0" w:color="000000"/>
            </w:tcBorders>
            <w:shd w:val="clear" w:color="auto" w:fill="EAF1DD" w:themeFill="accent3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E08EE" w14:textId="2144317F" w:rsidR="002B3C34" w:rsidRPr="008361D7" w:rsidRDefault="002B3C34" w:rsidP="00D10A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</w:rPr>
            </w:pPr>
          </w:p>
        </w:tc>
        <w:tc>
          <w:tcPr>
            <w:tcW w:w="10733" w:type="dxa"/>
            <w:gridSpan w:val="4"/>
            <w:tcBorders>
              <w:top w:val="single" w:sz="8" w:space="0" w:color="000000"/>
              <w:bottom w:val="single" w:sz="24" w:space="0" w:color="000000"/>
            </w:tcBorders>
            <w:shd w:val="clear" w:color="auto" w:fill="EAF1DD" w:themeFill="accent3" w:themeFillTint="33"/>
            <w:vAlign w:val="center"/>
          </w:tcPr>
          <w:p w14:paraId="008F4D51" w14:textId="6264DC01" w:rsidR="002B3C34" w:rsidRPr="008361D7" w:rsidRDefault="002B3C34" w:rsidP="00385553">
            <w:pPr>
              <w:jc w:val="both"/>
              <w:rPr>
                <w:rFonts w:ascii="標楷體" w:eastAsia="標楷體" w:hAnsi="標楷體" w:cs="微軟正黑體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相關圖像說明，</w:t>
            </w:r>
            <w:r w:rsidR="00280DDE" w:rsidRPr="008361D7">
              <w:rPr>
                <w:rFonts w:ascii="標楷體" w:eastAsia="標楷體" w:hAnsi="標楷體" w:cs="微軟正黑體" w:hint="eastAsia"/>
              </w:rPr>
              <w:t>請</w:t>
            </w:r>
            <w:r w:rsidRPr="008361D7">
              <w:rPr>
                <w:rFonts w:ascii="標楷體" w:eastAsia="標楷體" w:hAnsi="標楷體" w:cs="微軟正黑體" w:hint="eastAsia"/>
              </w:rPr>
              <w:t>參考《我家孩子要上學了-入幼兒園親職易讀手冊》頁碼：30.31.34.35.48</w:t>
            </w:r>
          </w:p>
        </w:tc>
      </w:tr>
      <w:tr w:rsidR="00FA1CFC" w:rsidRPr="008361D7" w14:paraId="2CE04CC0" w14:textId="77777777" w:rsidTr="00B73A84">
        <w:trPr>
          <w:trHeight w:val="397"/>
          <w:jc w:val="center"/>
        </w:trPr>
        <w:tc>
          <w:tcPr>
            <w:tcW w:w="537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6E580" w14:textId="77777777" w:rsidR="00FA1CFC" w:rsidRPr="008361D7" w:rsidRDefault="001A71D0" w:rsidP="00E23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jc w:val="center"/>
              <w:rPr>
                <w:rFonts w:ascii="標楷體" w:eastAsia="標楷體" w:hAnsi="標楷體" w:cs="蘋方-簡"/>
              </w:rPr>
            </w:pPr>
            <w:r w:rsidRPr="008361D7">
              <w:rPr>
                <w:rFonts w:ascii="標楷體" w:eastAsia="標楷體" w:hAnsi="標楷體" w:cs="微軟正黑體" w:hint="eastAsia"/>
              </w:rPr>
              <w:t>備註</w:t>
            </w:r>
          </w:p>
        </w:tc>
        <w:tc>
          <w:tcPr>
            <w:tcW w:w="10733" w:type="dxa"/>
            <w:gridSpan w:val="4"/>
            <w:tcBorders>
              <w:top w:val="single" w:sz="24" w:space="0" w:color="000000"/>
              <w:bottom w:val="single" w:sz="2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0B6BE" w14:textId="48C0E0D1" w:rsidR="00FA1CFC" w:rsidRPr="008361D7" w:rsidRDefault="00FA1CFC">
            <w:pPr>
              <w:rPr>
                <w:rFonts w:ascii="標楷體" w:eastAsia="標楷體" w:hAnsi="標楷體" w:cs="蘋方-簡"/>
              </w:rPr>
            </w:pPr>
          </w:p>
          <w:p w14:paraId="5C0759E6" w14:textId="561A5953" w:rsidR="00F86958" w:rsidRDefault="00F86958">
            <w:pPr>
              <w:rPr>
                <w:rFonts w:ascii="標楷體" w:eastAsia="標楷體" w:hAnsi="標楷體" w:cs="蘋方-簡"/>
              </w:rPr>
            </w:pPr>
          </w:p>
          <w:p w14:paraId="44B8A95F" w14:textId="1BE8875E" w:rsidR="00F86958" w:rsidRDefault="00F86958">
            <w:pPr>
              <w:rPr>
                <w:rFonts w:ascii="標楷體" w:eastAsia="標楷體" w:hAnsi="標楷體" w:cs="蘋方-簡"/>
              </w:rPr>
            </w:pPr>
          </w:p>
          <w:p w14:paraId="3841F9C5" w14:textId="7BB43E00" w:rsidR="005565A0" w:rsidRDefault="005565A0">
            <w:pPr>
              <w:rPr>
                <w:rFonts w:ascii="標楷體" w:eastAsia="標楷體" w:hAnsi="標楷體" w:cs="蘋方-簡"/>
              </w:rPr>
            </w:pPr>
          </w:p>
          <w:p w14:paraId="52C44437" w14:textId="257EE11B" w:rsidR="00280DDE" w:rsidRPr="008361D7" w:rsidRDefault="00280DDE">
            <w:pPr>
              <w:rPr>
                <w:rFonts w:ascii="標楷體" w:eastAsia="標楷體" w:hAnsi="標楷體" w:cs="蘋方-簡"/>
              </w:rPr>
            </w:pPr>
          </w:p>
          <w:p w14:paraId="40B9A449" w14:textId="078FF4C8" w:rsidR="00FA1CFC" w:rsidRPr="008361D7" w:rsidRDefault="0010624B" w:rsidP="0010624B">
            <w:pPr>
              <w:jc w:val="right"/>
              <w:rPr>
                <w:rFonts w:ascii="標楷體" w:eastAsia="標楷體" w:hAnsi="標楷體" w:cs="蘋方-簡"/>
              </w:rPr>
            </w:pPr>
            <w:r w:rsidRPr="008361D7">
              <w:rPr>
                <w:rFonts w:ascii="標楷體" w:eastAsia="標楷體" w:hAnsi="標楷體" w:cs="蘋方-簡" w:hint="eastAsia"/>
              </w:rPr>
              <w:t>爸爸媽媽</w:t>
            </w:r>
            <w:r w:rsidR="004B0CE5" w:rsidRPr="008361D7">
              <w:rPr>
                <w:rFonts w:ascii="標楷體" w:eastAsia="標楷體" w:hAnsi="標楷體" w:cs="蘋方-簡" w:hint="eastAsia"/>
              </w:rPr>
              <w:t>有任何想</w:t>
            </w:r>
            <w:r w:rsidRPr="008361D7">
              <w:rPr>
                <w:rFonts w:ascii="標楷體" w:eastAsia="標楷體" w:hAnsi="標楷體" w:cs="蘋方-簡" w:hint="eastAsia"/>
              </w:rPr>
              <w:t>分享</w:t>
            </w:r>
            <w:r w:rsidR="004B0CE5" w:rsidRPr="008361D7">
              <w:rPr>
                <w:rFonts w:ascii="標楷體" w:eastAsia="標楷體" w:hAnsi="標楷體" w:cs="蘋方-簡" w:hint="eastAsia"/>
              </w:rPr>
              <w:t>的事情都可以在此分享喔</w:t>
            </w:r>
            <w:r w:rsidRPr="008361D7">
              <w:rPr>
                <w:rFonts w:ascii="標楷體" w:eastAsia="標楷體" w:hAnsi="標楷體" w:cs="蘋方-簡" w:hint="eastAsia"/>
              </w:rPr>
              <w:t>～</w:t>
            </w:r>
            <w:r w:rsidRPr="008361D7">
              <w:rPr>
                <w:rFonts w:ascii="MS Gothic" w:eastAsia="MS Gothic" w:hAnsi="MS Gothic" w:cs="MS Gothic" w:hint="eastAsia"/>
                <w:color w:val="FF0000"/>
              </w:rPr>
              <w:t>❤</w:t>
            </w:r>
          </w:p>
        </w:tc>
      </w:tr>
    </w:tbl>
    <w:p w14:paraId="0F0D53C0" w14:textId="38AE3E99" w:rsidR="00FA1CFC" w:rsidRPr="00C63B56" w:rsidRDefault="00DD03B4" w:rsidP="00DD03B4">
      <w:pPr>
        <w:jc w:val="right"/>
        <w:rPr>
          <w:rFonts w:ascii="標楷體" w:eastAsia="標楷體" w:hAnsi="標楷體" w:cs="蘋方-簡"/>
        </w:rPr>
      </w:pPr>
      <w:r w:rsidRPr="00DD03B4">
        <w:rPr>
          <w:rFonts w:ascii="標楷體" w:eastAsia="標楷體" w:hAnsi="標楷體" w:cs="蘋方-簡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CA85E8" wp14:editId="67C86283">
                <wp:simplePos x="0" y="0"/>
                <wp:positionH relativeFrom="column">
                  <wp:posOffset>3143250</wp:posOffset>
                </wp:positionH>
                <wp:positionV relativeFrom="paragraph">
                  <wp:posOffset>84455</wp:posOffset>
                </wp:positionV>
                <wp:extent cx="3752850" cy="1404620"/>
                <wp:effectExtent l="0" t="0" r="0" b="635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975AF" w14:textId="4B0AEB4B" w:rsidR="00DD03B4" w:rsidRPr="00DD03B4" w:rsidRDefault="00DD03B4" w:rsidP="00DD03B4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cs="蘋方-簡" w:hint="eastAsia"/>
                              </w:rPr>
                              <w:t>此份表格請於</w:t>
                            </w:r>
                            <w:r w:rsidR="000E721C">
                              <w:rPr>
                                <w:rFonts w:ascii="標楷體" w:eastAsia="標楷體" w:hAnsi="標楷體" w:cs="蘋方-簡" w:hint="eastAsia"/>
                              </w:rPr>
                              <w:t>5/</w:t>
                            </w:r>
                            <w:r w:rsidR="00E61B25">
                              <w:rPr>
                                <w:rFonts w:ascii="標楷體" w:eastAsia="標楷體" w:hAnsi="標楷體" w:cs="蘋方-簡"/>
                              </w:rPr>
                              <w:t>16</w:t>
                            </w:r>
                            <w:r>
                              <w:rPr>
                                <w:rFonts w:ascii="標楷體" w:eastAsia="標楷體" w:hAnsi="標楷體" w:cs="蘋方-簡" w:hint="eastAsia"/>
                              </w:rPr>
                              <w:t>(</w:t>
                            </w:r>
                            <w:r w:rsidR="00E61B25">
                              <w:rPr>
                                <w:rFonts w:ascii="標楷體" w:eastAsia="標楷體" w:hAnsi="標楷體" w:cs="蘋方-簡" w:hint="eastAsia"/>
                              </w:rPr>
                              <w:t>五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標楷體" w:eastAsia="標楷體" w:hAnsi="標楷體" w:cs="蘋方-簡" w:hint="eastAsia"/>
                              </w:rPr>
                              <w:t>)與入園相關資料一同交回唷！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CA85E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47.5pt;margin-top:6.65pt;width:295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" fillcolor="#dbe5f1 [660]" stroked="f">
                <v:textbox style="mso-fit-shape-to-text:t">
                  <w:txbxContent>
                    <w:p w14:paraId="3DC975AF" w14:textId="4B0AEB4B" w:rsidR="00DD03B4" w:rsidRPr="00DD03B4" w:rsidRDefault="00DD03B4" w:rsidP="00DD03B4">
                      <w:pPr>
                        <w:jc w:val="center"/>
                      </w:pPr>
                      <w:r>
                        <w:rPr>
                          <w:rFonts w:ascii="標楷體" w:eastAsia="標楷體" w:hAnsi="標楷體" w:cs="蘋方-簡" w:hint="eastAsia"/>
                        </w:rPr>
                        <w:t>此份表格請於</w:t>
                      </w:r>
                      <w:r w:rsidR="000E721C">
                        <w:rPr>
                          <w:rFonts w:ascii="標楷體" w:eastAsia="標楷體" w:hAnsi="標楷體" w:cs="蘋方-簡" w:hint="eastAsia"/>
                        </w:rPr>
                        <w:t>5/</w:t>
                      </w:r>
                      <w:r w:rsidR="00E61B25">
                        <w:rPr>
                          <w:rFonts w:ascii="標楷體" w:eastAsia="標楷體" w:hAnsi="標楷體" w:cs="蘋方-簡"/>
                        </w:rPr>
                        <w:t>16</w:t>
                      </w:r>
                      <w:r>
                        <w:rPr>
                          <w:rFonts w:ascii="標楷體" w:eastAsia="標楷體" w:hAnsi="標楷體" w:cs="蘋方-簡" w:hint="eastAsia"/>
                        </w:rPr>
                        <w:t>(</w:t>
                      </w:r>
                      <w:r w:rsidR="00E61B25">
                        <w:rPr>
                          <w:rFonts w:ascii="標楷體" w:eastAsia="標楷體" w:hAnsi="標楷體" w:cs="蘋方-簡" w:hint="eastAsia"/>
                        </w:rPr>
                        <w:t>五</w:t>
                      </w:r>
                      <w:bookmarkStart w:id="2" w:name="_GoBack"/>
                      <w:bookmarkEnd w:id="2"/>
                      <w:r>
                        <w:rPr>
                          <w:rFonts w:ascii="標楷體" w:eastAsia="標楷體" w:hAnsi="標楷體" w:cs="蘋方-簡" w:hint="eastAsia"/>
                        </w:rPr>
                        <w:t>)與入園相關資料一同交回唷！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A1CFC" w:rsidRPr="00C63B56" w:rsidSect="00C63B56">
      <w:headerReference w:type="even" r:id="rId10"/>
      <w:headerReference w:type="default" r:id="rId11"/>
      <w:footerReference w:type="default" r:id="rId12"/>
      <w:headerReference w:type="first" r:id="rId13"/>
      <w:pgSz w:w="11900" w:h="16840" w:code="9"/>
      <w:pgMar w:top="567" w:right="720" w:bottom="567" w:left="720" w:header="113" w:footer="11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A71B6E" w14:textId="77777777" w:rsidR="00327D3F" w:rsidRDefault="00327D3F" w:rsidP="00CF78AD">
      <w:r>
        <w:separator/>
      </w:r>
    </w:p>
  </w:endnote>
  <w:endnote w:type="continuationSeparator" w:id="0">
    <w:p w14:paraId="706A59A2" w14:textId="77777777" w:rsidR="00327D3F" w:rsidRDefault="00327D3F" w:rsidP="00CF7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雅痞-繁">
    <w:altName w:val="Arial Unicode MS"/>
    <w:panose1 w:val="00000000000000000000"/>
    <w:charset w:val="88"/>
    <w:family w:val="swiss"/>
    <w:notTrueType/>
    <w:pitch w:val="variable"/>
    <w:sig w:usb0="00000000" w:usb1="7ACFFCFB" w:usb2="0000001E" w:usb3="00000000" w:csb0="00140197" w:csb1="00000000"/>
  </w:font>
  <w:font w:name="蘋方-簡">
    <w:altName w:val="Microsoft YaHei"/>
    <w:charset w:val="86"/>
    <w:family w:val="swiss"/>
    <w:pitch w:val="variable"/>
    <w:sig w:usb0="00000000" w:usb1="7ACFFDFB" w:usb2="00000017" w:usb3="00000000" w:csb0="00040001" w:csb1="00000000"/>
  </w:font>
  <w:font w:name="YuppyTC-Regular">
    <w:altName w:val="王漢宗中仿宋繁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8449686"/>
      <w:docPartObj>
        <w:docPartGallery w:val="Page Numbers (Bottom of Page)"/>
        <w:docPartUnique/>
      </w:docPartObj>
    </w:sdtPr>
    <w:sdtEndPr>
      <w:rPr>
        <w:sz w:val="28"/>
      </w:rPr>
    </w:sdtEndPr>
    <w:sdtContent>
      <w:p w14:paraId="4D8A28F4" w14:textId="2450A2B3" w:rsidR="002D0A1B" w:rsidRPr="00715D3E" w:rsidRDefault="00CF78AD" w:rsidP="00715D3E">
        <w:pPr>
          <w:pStyle w:val="a9"/>
          <w:jc w:val="center"/>
          <w:rPr>
            <w:sz w:val="28"/>
          </w:rPr>
        </w:pPr>
        <w:r w:rsidRPr="00CF78AD">
          <w:rPr>
            <w:sz w:val="28"/>
          </w:rPr>
          <w:fldChar w:fldCharType="begin"/>
        </w:r>
        <w:r w:rsidRPr="00CF78AD">
          <w:rPr>
            <w:sz w:val="28"/>
          </w:rPr>
          <w:instrText>PAGE   \* MERGEFORMAT</w:instrText>
        </w:r>
        <w:r w:rsidRPr="00CF78AD">
          <w:rPr>
            <w:sz w:val="28"/>
          </w:rPr>
          <w:fldChar w:fldCharType="separate"/>
        </w:r>
        <w:r w:rsidR="00F152C7" w:rsidRPr="00F152C7">
          <w:rPr>
            <w:noProof/>
            <w:sz w:val="28"/>
            <w:lang w:val="zh-TW"/>
          </w:rPr>
          <w:t>2</w:t>
        </w:r>
        <w:r w:rsidRPr="00CF78AD">
          <w:rPr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612AF" w14:textId="77777777" w:rsidR="00327D3F" w:rsidRDefault="00327D3F" w:rsidP="00CF78AD">
      <w:r>
        <w:separator/>
      </w:r>
    </w:p>
  </w:footnote>
  <w:footnote w:type="continuationSeparator" w:id="0">
    <w:p w14:paraId="15C0BF40" w14:textId="77777777" w:rsidR="00327D3F" w:rsidRDefault="00327D3F" w:rsidP="00CF78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88028" w14:textId="7A009633" w:rsidR="00F637C3" w:rsidRDefault="00327D3F">
    <w:pPr>
      <w:pStyle w:val="a7"/>
    </w:pPr>
    <w:r>
      <w:rPr>
        <w:noProof/>
      </w:rPr>
      <w:pict w14:anchorId="038F0E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8480235" o:spid="_x0000_s2053" type="#_x0000_t75" style="position:absolute;margin-left:0;margin-top:0;width:521.8pt;height:521.8pt;z-index:-251657216;mso-position-horizontal:center;mso-position-horizontal-relative:margin;mso-position-vertical:center;mso-position-vertical-relative:margin" o:allowincell="f">
          <v:imagedata r:id="rId1" o:title="園徽16倍大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17B51" w14:textId="0E631A5E" w:rsidR="00F637C3" w:rsidRDefault="00327D3F">
    <w:pPr>
      <w:pStyle w:val="a7"/>
    </w:pPr>
    <w:r>
      <w:rPr>
        <w:noProof/>
      </w:rPr>
      <w:pict w14:anchorId="0AF739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8480236" o:spid="_x0000_s2054" type="#_x0000_t75" style="position:absolute;margin-left:0;margin-top:0;width:521.8pt;height:521.8pt;z-index:-251656192;mso-position-horizontal:center;mso-position-horizontal-relative:margin;mso-position-vertical:center;mso-position-vertical-relative:margin" o:allowincell="f">
          <v:imagedata r:id="rId1" o:title="園徽16倍大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EE6FD" w14:textId="0EC6187B" w:rsidR="00F637C3" w:rsidRDefault="00327D3F">
    <w:pPr>
      <w:pStyle w:val="a7"/>
    </w:pPr>
    <w:r>
      <w:rPr>
        <w:noProof/>
      </w:rPr>
      <w:pict w14:anchorId="60A5DC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8480234" o:spid="_x0000_s2052" type="#_x0000_t75" style="position:absolute;margin-left:0;margin-top:0;width:521.8pt;height:521.8pt;z-index:-251658240;mso-position-horizontal:center;mso-position-horizontal-relative:margin;mso-position-vertical:center;mso-position-vertical-relative:margin" o:allowincell="f">
          <v:imagedata r:id="rId1" o:title="園徽16倍大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4B7865"/>
    <w:multiLevelType w:val="multilevel"/>
    <w:tmpl w:val="16F635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3E4089D"/>
    <w:multiLevelType w:val="hybridMultilevel"/>
    <w:tmpl w:val="C582AE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9026C04"/>
    <w:multiLevelType w:val="hybridMultilevel"/>
    <w:tmpl w:val="0B82F72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51E7D2E"/>
    <w:multiLevelType w:val="hybridMultilevel"/>
    <w:tmpl w:val="613CC2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8AE1B03"/>
    <w:multiLevelType w:val="hybridMultilevel"/>
    <w:tmpl w:val="230267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CC45017"/>
    <w:multiLevelType w:val="hybridMultilevel"/>
    <w:tmpl w:val="C582AE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D614050"/>
    <w:multiLevelType w:val="hybridMultilevel"/>
    <w:tmpl w:val="9DE6F2EC"/>
    <w:lvl w:ilvl="0" w:tplc="F332830A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CFC"/>
    <w:rsid w:val="0002205A"/>
    <w:rsid w:val="00040223"/>
    <w:rsid w:val="00046257"/>
    <w:rsid w:val="00050823"/>
    <w:rsid w:val="00053B04"/>
    <w:rsid w:val="00064346"/>
    <w:rsid w:val="0006477A"/>
    <w:rsid w:val="0007137F"/>
    <w:rsid w:val="0007579E"/>
    <w:rsid w:val="00090B12"/>
    <w:rsid w:val="00092070"/>
    <w:rsid w:val="000D0AD4"/>
    <w:rsid w:val="000D5968"/>
    <w:rsid w:val="000E721C"/>
    <w:rsid w:val="00104C8D"/>
    <w:rsid w:val="0010624B"/>
    <w:rsid w:val="00107337"/>
    <w:rsid w:val="001343DE"/>
    <w:rsid w:val="00164A1C"/>
    <w:rsid w:val="00170320"/>
    <w:rsid w:val="00190CDA"/>
    <w:rsid w:val="00191D87"/>
    <w:rsid w:val="001A71D0"/>
    <w:rsid w:val="001C0FF8"/>
    <w:rsid w:val="001C477B"/>
    <w:rsid w:val="001E40D7"/>
    <w:rsid w:val="00203C9B"/>
    <w:rsid w:val="00213521"/>
    <w:rsid w:val="00235553"/>
    <w:rsid w:val="00235D6C"/>
    <w:rsid w:val="00275279"/>
    <w:rsid w:val="00280DDE"/>
    <w:rsid w:val="002B38AB"/>
    <w:rsid w:val="002B3C34"/>
    <w:rsid w:val="002D0A1B"/>
    <w:rsid w:val="002E788A"/>
    <w:rsid w:val="00314369"/>
    <w:rsid w:val="00320FA2"/>
    <w:rsid w:val="00327D3F"/>
    <w:rsid w:val="003432A3"/>
    <w:rsid w:val="00356ED9"/>
    <w:rsid w:val="00363B96"/>
    <w:rsid w:val="003803DC"/>
    <w:rsid w:val="00385553"/>
    <w:rsid w:val="00392EF0"/>
    <w:rsid w:val="00393E64"/>
    <w:rsid w:val="003B249E"/>
    <w:rsid w:val="003B3007"/>
    <w:rsid w:val="0040454C"/>
    <w:rsid w:val="00415871"/>
    <w:rsid w:val="00443925"/>
    <w:rsid w:val="004507C9"/>
    <w:rsid w:val="0047132B"/>
    <w:rsid w:val="00474179"/>
    <w:rsid w:val="00477013"/>
    <w:rsid w:val="0049436D"/>
    <w:rsid w:val="0049548D"/>
    <w:rsid w:val="004A51E4"/>
    <w:rsid w:val="004A6594"/>
    <w:rsid w:val="004B0CE5"/>
    <w:rsid w:val="004E3F10"/>
    <w:rsid w:val="004E584D"/>
    <w:rsid w:val="004E7700"/>
    <w:rsid w:val="00500F27"/>
    <w:rsid w:val="005276A3"/>
    <w:rsid w:val="005300DD"/>
    <w:rsid w:val="00554E14"/>
    <w:rsid w:val="005565A0"/>
    <w:rsid w:val="005702E5"/>
    <w:rsid w:val="00574F17"/>
    <w:rsid w:val="0059107F"/>
    <w:rsid w:val="0059224A"/>
    <w:rsid w:val="005E2448"/>
    <w:rsid w:val="006352C7"/>
    <w:rsid w:val="00663038"/>
    <w:rsid w:val="00664784"/>
    <w:rsid w:val="00673965"/>
    <w:rsid w:val="006879BF"/>
    <w:rsid w:val="00691133"/>
    <w:rsid w:val="006E21B6"/>
    <w:rsid w:val="00715D3E"/>
    <w:rsid w:val="00757E0E"/>
    <w:rsid w:val="00762C49"/>
    <w:rsid w:val="0076733B"/>
    <w:rsid w:val="00781E28"/>
    <w:rsid w:val="007B2BC3"/>
    <w:rsid w:val="007D44B9"/>
    <w:rsid w:val="007E3DBB"/>
    <w:rsid w:val="0080048D"/>
    <w:rsid w:val="008210F3"/>
    <w:rsid w:val="008361D7"/>
    <w:rsid w:val="008567A8"/>
    <w:rsid w:val="00880D21"/>
    <w:rsid w:val="00890037"/>
    <w:rsid w:val="008A4503"/>
    <w:rsid w:val="008B13BF"/>
    <w:rsid w:val="008B65B6"/>
    <w:rsid w:val="009178F3"/>
    <w:rsid w:val="009256EF"/>
    <w:rsid w:val="009424E6"/>
    <w:rsid w:val="00950737"/>
    <w:rsid w:val="009627C3"/>
    <w:rsid w:val="00967BD3"/>
    <w:rsid w:val="00971572"/>
    <w:rsid w:val="009720BE"/>
    <w:rsid w:val="00984BD7"/>
    <w:rsid w:val="00986320"/>
    <w:rsid w:val="009A1E5C"/>
    <w:rsid w:val="009B1FAB"/>
    <w:rsid w:val="009C6AC4"/>
    <w:rsid w:val="009E376B"/>
    <w:rsid w:val="00A1227C"/>
    <w:rsid w:val="00A34114"/>
    <w:rsid w:val="00A55B55"/>
    <w:rsid w:val="00A571DC"/>
    <w:rsid w:val="00A67289"/>
    <w:rsid w:val="00A84789"/>
    <w:rsid w:val="00AB7372"/>
    <w:rsid w:val="00AB7D80"/>
    <w:rsid w:val="00AE3637"/>
    <w:rsid w:val="00AF34A1"/>
    <w:rsid w:val="00B42674"/>
    <w:rsid w:val="00B42AC7"/>
    <w:rsid w:val="00B73A84"/>
    <w:rsid w:val="00BA0FAB"/>
    <w:rsid w:val="00BD3E26"/>
    <w:rsid w:val="00BE65AA"/>
    <w:rsid w:val="00BF1EB5"/>
    <w:rsid w:val="00C45C1D"/>
    <w:rsid w:val="00C57CFF"/>
    <w:rsid w:val="00C62F3D"/>
    <w:rsid w:val="00C63B56"/>
    <w:rsid w:val="00C6638D"/>
    <w:rsid w:val="00C67D61"/>
    <w:rsid w:val="00C83E3F"/>
    <w:rsid w:val="00C94FD2"/>
    <w:rsid w:val="00CA1CDE"/>
    <w:rsid w:val="00CF78AD"/>
    <w:rsid w:val="00D10A86"/>
    <w:rsid w:val="00D2623A"/>
    <w:rsid w:val="00D30741"/>
    <w:rsid w:val="00D64935"/>
    <w:rsid w:val="00D76C6D"/>
    <w:rsid w:val="00D9439C"/>
    <w:rsid w:val="00DA4280"/>
    <w:rsid w:val="00DC0713"/>
    <w:rsid w:val="00DD03B4"/>
    <w:rsid w:val="00E06A7C"/>
    <w:rsid w:val="00E10360"/>
    <w:rsid w:val="00E235C1"/>
    <w:rsid w:val="00E61B25"/>
    <w:rsid w:val="00E72433"/>
    <w:rsid w:val="00EB4127"/>
    <w:rsid w:val="00EC09D7"/>
    <w:rsid w:val="00EC7785"/>
    <w:rsid w:val="00EE1075"/>
    <w:rsid w:val="00F152C7"/>
    <w:rsid w:val="00F212D7"/>
    <w:rsid w:val="00F21852"/>
    <w:rsid w:val="00F27D54"/>
    <w:rsid w:val="00F3597E"/>
    <w:rsid w:val="00F42286"/>
    <w:rsid w:val="00F637C3"/>
    <w:rsid w:val="00F85327"/>
    <w:rsid w:val="00F86958"/>
    <w:rsid w:val="00F94953"/>
    <w:rsid w:val="00FA1CFC"/>
    <w:rsid w:val="00FA4EB7"/>
    <w:rsid w:val="00FB7F8E"/>
    <w:rsid w:val="00FC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707752A"/>
  <w15:docId w15:val="{77B6F2D5-F1F1-F846-9A83-335584F44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20FA2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CF78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F78AD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F78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F78AD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863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98632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94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591F3-B464-49C4-BEE4-F0644535C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1341</Characters>
  <Application>Microsoft Office Word</Application>
  <DocSecurity>0</DocSecurity>
  <Lines>11</Lines>
  <Paragraphs>3</Paragraphs>
  <ScaleCrop>false</ScaleCrop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3</cp:revision>
  <cp:lastPrinted>2024-03-28T23:53:00Z</cp:lastPrinted>
  <dcterms:created xsi:type="dcterms:W3CDTF">2025-04-29T07:50:00Z</dcterms:created>
  <dcterms:modified xsi:type="dcterms:W3CDTF">2025-04-29T07:50:00Z</dcterms:modified>
</cp:coreProperties>
</file>